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4B" w:rsidRPr="00DF2498" w:rsidRDefault="00D8564B" w:rsidP="00B4125A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СОБРАНИЕ ДЕПУТАТОВ ВИННИКОВСКОГО  СЕЛЬСОВЕТА</w:t>
      </w:r>
    </w:p>
    <w:p w:rsidR="00D8564B" w:rsidRPr="00DF2498" w:rsidRDefault="00D8564B" w:rsidP="00B4125A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К</w:t>
      </w:r>
      <w:r w:rsidR="00DF2498" w:rsidRPr="00DF2498">
        <w:rPr>
          <w:rFonts w:ascii="Arial" w:hAnsi="Arial" w:cs="Arial"/>
          <w:b/>
          <w:sz w:val="28"/>
          <w:szCs w:val="28"/>
        </w:rPr>
        <w:t xml:space="preserve">УРСКОГО РАЙОНА КУРСКОЙ ОБЛАСТИ </w:t>
      </w:r>
    </w:p>
    <w:p w:rsidR="00D8564B" w:rsidRDefault="00D8564B" w:rsidP="00B4125A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РЕШЕНИЕ</w:t>
      </w:r>
    </w:p>
    <w:p w:rsidR="00B4125A" w:rsidRDefault="00B4125A" w:rsidP="00B4125A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28"/>
          <w:szCs w:val="28"/>
        </w:rPr>
      </w:pPr>
    </w:p>
    <w:p w:rsidR="00D8564B" w:rsidRPr="00DF2498" w:rsidRDefault="00B4125A" w:rsidP="00B4125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="00402E48">
        <w:rPr>
          <w:rFonts w:ascii="Arial" w:hAnsi="Arial" w:cs="Arial"/>
          <w:sz w:val="28"/>
          <w:szCs w:val="28"/>
        </w:rPr>
        <w:t>т 31.10</w:t>
      </w:r>
      <w:r w:rsidR="00C14570" w:rsidRPr="00DF2498">
        <w:rPr>
          <w:rFonts w:ascii="Arial" w:hAnsi="Arial" w:cs="Arial"/>
          <w:sz w:val="28"/>
          <w:szCs w:val="28"/>
        </w:rPr>
        <w:t>. 2018</w:t>
      </w:r>
      <w:r w:rsidR="00D8564B" w:rsidRPr="00DF2498">
        <w:rPr>
          <w:rFonts w:ascii="Arial" w:hAnsi="Arial" w:cs="Arial"/>
          <w:sz w:val="28"/>
          <w:szCs w:val="28"/>
        </w:rPr>
        <w:t xml:space="preserve"> г. </w:t>
      </w:r>
      <w:r w:rsidR="00402E48">
        <w:rPr>
          <w:rFonts w:ascii="Arial" w:hAnsi="Arial" w:cs="Arial"/>
          <w:sz w:val="28"/>
          <w:szCs w:val="28"/>
        </w:rPr>
        <w:t>№ 47-6-14</w:t>
      </w:r>
    </w:p>
    <w:p w:rsidR="00D8564B" w:rsidRPr="00DF2498" w:rsidRDefault="00D8564B" w:rsidP="00D8564B">
      <w:pPr>
        <w:rPr>
          <w:rFonts w:ascii="Arial" w:hAnsi="Arial" w:cs="Arial"/>
          <w:b/>
          <w:sz w:val="28"/>
          <w:szCs w:val="28"/>
        </w:rPr>
      </w:pPr>
    </w:p>
    <w:p w:rsidR="00C14570" w:rsidRPr="00DF2498" w:rsidRDefault="00C14570" w:rsidP="00C14570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О внесении изменений в решение собрания депутатов</w:t>
      </w:r>
    </w:p>
    <w:p w:rsidR="00D8564B" w:rsidRPr="00DF2498" w:rsidRDefault="00C14570" w:rsidP="00C1457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F2498">
        <w:rPr>
          <w:rFonts w:ascii="Arial" w:hAnsi="Arial" w:cs="Arial"/>
          <w:b/>
          <w:sz w:val="28"/>
          <w:szCs w:val="28"/>
        </w:rPr>
        <w:t>Винниковского</w:t>
      </w:r>
      <w:proofErr w:type="spellEnd"/>
      <w:r w:rsidRPr="00DF2498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 №18-6-3 от 19.12.2017г.</w:t>
      </w:r>
    </w:p>
    <w:p w:rsidR="00D8564B" w:rsidRPr="00DF2498" w:rsidRDefault="00C14570" w:rsidP="00D8564B">
      <w:pPr>
        <w:jc w:val="center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«</w:t>
      </w:r>
      <w:r w:rsidR="00D8564B" w:rsidRPr="00DF2498">
        <w:rPr>
          <w:rFonts w:ascii="Arial" w:hAnsi="Arial" w:cs="Arial"/>
          <w:b/>
          <w:sz w:val="28"/>
          <w:szCs w:val="28"/>
        </w:rPr>
        <w:t xml:space="preserve">О бюджете </w:t>
      </w:r>
      <w:proofErr w:type="spellStart"/>
      <w:r w:rsidR="00D8564B" w:rsidRPr="00DF2498">
        <w:rPr>
          <w:rFonts w:ascii="Arial" w:hAnsi="Arial" w:cs="Arial"/>
          <w:b/>
          <w:sz w:val="28"/>
          <w:szCs w:val="28"/>
        </w:rPr>
        <w:t>Винниковского</w:t>
      </w:r>
      <w:proofErr w:type="spellEnd"/>
      <w:r w:rsidR="00D8564B" w:rsidRPr="00DF2498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D8564B" w:rsidRPr="00DF2498" w:rsidRDefault="00D8564B" w:rsidP="00D8564B">
      <w:pPr>
        <w:autoSpaceDE w:val="0"/>
        <w:autoSpaceDN w:val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F2498">
        <w:rPr>
          <w:rFonts w:ascii="Arial" w:hAnsi="Arial" w:cs="Arial"/>
          <w:b/>
          <w:sz w:val="28"/>
          <w:szCs w:val="28"/>
        </w:rPr>
        <w:t>Курского района Курской области на 2018 год и на плановый период 2019 и 2020 годов</w:t>
      </w:r>
      <w:r w:rsidR="00C14570" w:rsidRPr="00DF2498">
        <w:rPr>
          <w:rFonts w:ascii="Arial" w:hAnsi="Arial" w:cs="Arial"/>
          <w:b/>
          <w:sz w:val="28"/>
          <w:szCs w:val="28"/>
        </w:rPr>
        <w:t>»</w:t>
      </w:r>
    </w:p>
    <w:p w:rsidR="00D8564B" w:rsidRPr="002A04B5" w:rsidRDefault="00D8564B" w:rsidP="00D8564B">
      <w:pPr>
        <w:rPr>
          <w:rFonts w:ascii="Arial" w:hAnsi="Arial" w:cs="Arial"/>
          <w:sz w:val="24"/>
          <w:szCs w:val="24"/>
        </w:rPr>
      </w:pPr>
    </w:p>
    <w:p w:rsidR="00C14570" w:rsidRPr="00C14570" w:rsidRDefault="00C14570" w:rsidP="00C14570">
      <w:pPr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sz w:val="24"/>
          <w:szCs w:val="24"/>
        </w:rPr>
        <w:t xml:space="preserve">    В соответствии с Бюджетным кодексом Российской Федерации, Уставом муниципального образования «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Винниковский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</w:p>
    <w:p w:rsidR="00C14570" w:rsidRPr="00C14570" w:rsidRDefault="00C14570" w:rsidP="00C14570">
      <w:pPr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sz w:val="24"/>
          <w:szCs w:val="24"/>
        </w:rPr>
        <w:t xml:space="preserve">          Собрание депутатов 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 сельсовета Курского района Курской области РЕШИЛО:</w:t>
      </w:r>
    </w:p>
    <w:p w:rsidR="00C14570" w:rsidRPr="00C14570" w:rsidRDefault="00C14570" w:rsidP="00C1457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sz w:val="24"/>
          <w:szCs w:val="24"/>
        </w:rPr>
        <w:t xml:space="preserve">           1. 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Внести в решение Собрания депутатов </w:t>
      </w:r>
      <w:proofErr w:type="spellStart"/>
      <w:r w:rsidRPr="00C14570"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 Курской области </w:t>
      </w:r>
      <w:r>
        <w:rPr>
          <w:rFonts w:ascii="Arial" w:eastAsia="Times New Roman" w:hAnsi="Arial" w:cs="Arial"/>
          <w:sz w:val="24"/>
          <w:szCs w:val="24"/>
        </w:rPr>
        <w:t>от 19.12.2017</w:t>
      </w:r>
      <w:r w:rsidRPr="00C14570">
        <w:rPr>
          <w:rFonts w:ascii="Arial" w:eastAsia="Times New Roman" w:hAnsi="Arial" w:cs="Arial"/>
          <w:sz w:val="24"/>
          <w:szCs w:val="24"/>
        </w:rPr>
        <w:t xml:space="preserve"> г № </w:t>
      </w:r>
      <w:r>
        <w:rPr>
          <w:rFonts w:ascii="Arial" w:eastAsia="Times New Roman" w:hAnsi="Arial" w:cs="Arial"/>
          <w:sz w:val="24"/>
          <w:szCs w:val="24"/>
        </w:rPr>
        <w:t>18-6-3</w:t>
      </w:r>
      <w:r w:rsidRPr="00C14570">
        <w:rPr>
          <w:rFonts w:ascii="Arial" w:eastAsia="Times New Roman" w:hAnsi="Arial" w:cs="Arial"/>
          <w:sz w:val="24"/>
          <w:szCs w:val="24"/>
        </w:rPr>
        <w:t xml:space="preserve"> «О бюджете 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 сельсовета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C14570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и на плановый период 2019 и 2020</w:t>
      </w:r>
      <w:r w:rsidRPr="00C14570">
        <w:rPr>
          <w:rFonts w:ascii="Arial" w:eastAsia="Times New Roman" w:hAnsi="Arial" w:cs="Arial"/>
          <w:sz w:val="24"/>
          <w:szCs w:val="24"/>
        </w:rPr>
        <w:t xml:space="preserve"> годов» 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>следующие изменения:</w:t>
      </w:r>
    </w:p>
    <w:p w:rsidR="00C14570" w:rsidRPr="00C14570" w:rsidRDefault="00C14570" w:rsidP="00C14570">
      <w:pPr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1)Утвердить основные характеристики бюджета </w:t>
      </w:r>
      <w:proofErr w:type="spellStart"/>
      <w:r w:rsidRPr="00C14570"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 Курской области </w:t>
      </w:r>
      <w:r w:rsidRPr="00C14570"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>
        <w:rPr>
          <w:rFonts w:ascii="Arial" w:eastAsia="Times New Roman" w:hAnsi="Arial" w:cs="Arial"/>
          <w:color w:val="000000"/>
          <w:sz w:val="24"/>
          <w:szCs w:val="24"/>
        </w:rPr>
        <w:t>на 2018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год:</w:t>
      </w:r>
    </w:p>
    <w:p w:rsidR="00C14570" w:rsidRPr="00C14570" w:rsidRDefault="00C14570" w:rsidP="00C14570">
      <w:pPr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-прогнозируемый общий объем доходов местного бюджета в сумме </w:t>
      </w:r>
      <w:r w:rsidR="00402E48">
        <w:rPr>
          <w:rFonts w:ascii="Arial" w:eastAsia="Times New Roman" w:hAnsi="Arial" w:cs="Arial"/>
          <w:color w:val="000000"/>
          <w:sz w:val="24"/>
          <w:szCs w:val="24"/>
        </w:rPr>
        <w:t>4349952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>,00 рублей;</w:t>
      </w:r>
    </w:p>
    <w:p w:rsidR="00C14570" w:rsidRPr="00C14570" w:rsidRDefault="00C14570" w:rsidP="00C14570">
      <w:pPr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-общий объем расходов местного бюджета</w:t>
      </w:r>
      <w:r w:rsidR="00402E48">
        <w:rPr>
          <w:rFonts w:ascii="Arial" w:eastAsia="Times New Roman" w:hAnsi="Arial" w:cs="Arial"/>
          <w:color w:val="000000"/>
          <w:sz w:val="24"/>
          <w:szCs w:val="24"/>
        </w:rPr>
        <w:t xml:space="preserve"> 4459732,0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рублей;</w:t>
      </w:r>
    </w:p>
    <w:p w:rsidR="00C14570" w:rsidRPr="00C14570" w:rsidRDefault="00C14570" w:rsidP="00C14570">
      <w:pPr>
        <w:ind w:right="76"/>
        <w:jc w:val="both"/>
        <w:rPr>
          <w:rFonts w:ascii="Arial" w:hAnsi="Arial" w:cs="Arial"/>
          <w:color w:val="000000"/>
          <w:sz w:val="24"/>
          <w:szCs w:val="24"/>
        </w:rPr>
      </w:pPr>
      <w:r w:rsidRPr="00C14570">
        <w:rPr>
          <w:rFonts w:ascii="Arial" w:hAnsi="Arial" w:cs="Arial"/>
          <w:color w:val="000000"/>
          <w:sz w:val="24"/>
          <w:szCs w:val="24"/>
        </w:rPr>
        <w:t xml:space="preserve">   Дефицит бюджета </w:t>
      </w:r>
      <w:r w:rsidR="00402E48">
        <w:rPr>
          <w:rFonts w:ascii="Arial" w:eastAsia="Times New Roman" w:hAnsi="Arial" w:cs="Arial"/>
          <w:sz w:val="24"/>
          <w:szCs w:val="24"/>
        </w:rPr>
        <w:t>109780,08</w:t>
      </w:r>
      <w:r w:rsidRPr="00C14570">
        <w:rPr>
          <w:rFonts w:ascii="Arial" w:eastAsia="Times New Roman" w:hAnsi="Arial" w:cs="Arial"/>
          <w:sz w:val="24"/>
          <w:szCs w:val="24"/>
        </w:rPr>
        <w:t xml:space="preserve"> </w:t>
      </w:r>
      <w:r w:rsidRPr="00C14570">
        <w:rPr>
          <w:rFonts w:ascii="Arial" w:hAnsi="Arial" w:cs="Arial"/>
          <w:color w:val="000000"/>
          <w:sz w:val="24"/>
          <w:szCs w:val="24"/>
        </w:rPr>
        <w:t xml:space="preserve">рублей.    </w:t>
      </w:r>
    </w:p>
    <w:p w:rsidR="00C14570" w:rsidRPr="00C14570" w:rsidRDefault="00C14570" w:rsidP="00C14570">
      <w:pPr>
        <w:ind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4570" w:rsidRPr="00C14570" w:rsidRDefault="00C14570" w:rsidP="00C14570">
      <w:pPr>
        <w:jc w:val="both"/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r w:rsidR="00F6217C">
        <w:rPr>
          <w:rFonts w:ascii="Arial" w:eastAsia="Times New Roman" w:hAnsi="Arial" w:cs="Arial"/>
          <w:sz w:val="24"/>
          <w:szCs w:val="24"/>
        </w:rPr>
        <w:t xml:space="preserve">   2</w:t>
      </w:r>
      <w:r w:rsidRPr="00C14570">
        <w:rPr>
          <w:rFonts w:ascii="Arial" w:eastAsia="Times New Roman" w:hAnsi="Arial" w:cs="Arial"/>
          <w:sz w:val="24"/>
          <w:szCs w:val="24"/>
        </w:rPr>
        <w:t xml:space="preserve">) Приложения №3, №5, №7,№9,№11 к решению Собрания депутатов </w:t>
      </w:r>
      <w:proofErr w:type="spellStart"/>
      <w:r w:rsidRPr="00C14570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C14570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изложить в новой редакции.</w:t>
      </w:r>
    </w:p>
    <w:p w:rsidR="00C14570" w:rsidRPr="00C14570" w:rsidRDefault="00C14570" w:rsidP="00C14570">
      <w:pPr>
        <w:outlineLvl w:val="0"/>
        <w:rPr>
          <w:rFonts w:ascii="Arial" w:eastAsia="Times New Roman" w:hAnsi="Arial" w:cs="Arial"/>
          <w:sz w:val="24"/>
          <w:szCs w:val="24"/>
        </w:rPr>
      </w:pPr>
      <w:r w:rsidRPr="00C14570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D8564B" w:rsidRPr="00DF2498" w:rsidRDefault="00402E48" w:rsidP="00DF2498">
      <w:pPr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14570" w:rsidRPr="00C14570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C14570" w:rsidRPr="00C14570">
        <w:rPr>
          <w:rFonts w:ascii="Arial" w:eastAsia="Times New Roman" w:hAnsi="Arial" w:cs="Arial"/>
          <w:sz w:val="24"/>
          <w:szCs w:val="24"/>
        </w:rPr>
        <w:t>Решение вступает в силу со дня его подписания и подлежит размещению на официальном сайте</w:t>
      </w:r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 xml:space="preserve"> администрации 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>Винниковского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 xml:space="preserve"> сельсовета Курского района Курской области 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val="en-US" w:eastAsia="zh-CN"/>
        </w:rPr>
        <w:t>vinnikovo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>.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val="en-US" w:eastAsia="zh-CN"/>
        </w:rPr>
        <w:t>rkursk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>.</w:t>
      </w:r>
      <w:proofErr w:type="spellStart"/>
      <w:r w:rsidR="00C14570" w:rsidRPr="00C14570">
        <w:rPr>
          <w:rFonts w:ascii="Arial" w:eastAsia="SimSun" w:hAnsi="Arial" w:cs="Arial"/>
          <w:sz w:val="24"/>
          <w:szCs w:val="24"/>
          <w:lang w:val="en-US" w:eastAsia="zh-CN"/>
        </w:rPr>
        <w:t>ru</w:t>
      </w:r>
      <w:proofErr w:type="spellEnd"/>
      <w:r w:rsidR="00C14570" w:rsidRPr="00C14570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="00C14570" w:rsidRPr="00C14570">
        <w:rPr>
          <w:rFonts w:ascii="Arial" w:eastAsia="Times New Roman" w:hAnsi="Arial" w:cs="Arial"/>
          <w:sz w:val="24"/>
          <w:szCs w:val="24"/>
        </w:rPr>
        <w:t>в сети интернет.</w:t>
      </w:r>
    </w:p>
    <w:p w:rsidR="00D8564B" w:rsidRPr="002A04B5" w:rsidRDefault="00D8564B" w:rsidP="00D8564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A6D34" w:rsidRPr="00FA6D34" w:rsidRDefault="00FA6D34" w:rsidP="00FA6D34">
      <w:pPr>
        <w:rPr>
          <w:rFonts w:ascii="Arial" w:eastAsia="Times New Roman" w:hAnsi="Arial" w:cs="Arial"/>
          <w:sz w:val="24"/>
          <w:szCs w:val="24"/>
        </w:rPr>
      </w:pPr>
      <w:r w:rsidRPr="00FA6D34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FA6D34" w:rsidRPr="00FA6D34" w:rsidRDefault="00EF6D2B" w:rsidP="00FA6D34">
      <w:pPr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FA6D34" w:rsidRPr="00FA6D3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8564B" w:rsidRPr="002A04B5" w:rsidRDefault="00FA6D34" w:rsidP="00FA6D34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A6D34">
        <w:rPr>
          <w:rFonts w:ascii="Arial" w:eastAsia="Times New Roman" w:hAnsi="Arial" w:cs="Arial"/>
          <w:sz w:val="24"/>
          <w:szCs w:val="24"/>
        </w:rPr>
        <w:t>Курского района  Курской области</w:t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r w:rsidR="00215A34" w:rsidRPr="00215A34"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Шмараева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Н.</w:t>
      </w:r>
      <w:r w:rsidR="003017D2">
        <w:rPr>
          <w:rFonts w:ascii="Arial" w:eastAsia="Times New Roman" w:hAnsi="Arial" w:cs="Arial"/>
          <w:sz w:val="24"/>
          <w:szCs w:val="24"/>
        </w:rPr>
        <w:t>А.</w:t>
      </w:r>
    </w:p>
    <w:p w:rsidR="00D8564B" w:rsidRPr="002A04B5" w:rsidRDefault="00D8564B" w:rsidP="00D8564B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8564B" w:rsidRPr="002A04B5" w:rsidRDefault="00D8564B" w:rsidP="00DF249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8564B" w:rsidRDefault="006054E1" w:rsidP="006054E1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Винниковского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DF2498" w:rsidRDefault="006054E1" w:rsidP="00CC50F5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Курского района Курской области                  </w:t>
      </w:r>
      <w:r w:rsidR="00DF2498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proofErr w:type="spellStart"/>
      <w:r w:rsidR="00DF2498">
        <w:rPr>
          <w:rFonts w:ascii="Arial" w:eastAsia="Times New Roman" w:hAnsi="Arial" w:cs="Arial"/>
          <w:color w:val="000000"/>
          <w:sz w:val="24"/>
          <w:szCs w:val="24"/>
        </w:rPr>
        <w:t>Машошин</w:t>
      </w:r>
      <w:proofErr w:type="spellEnd"/>
      <w:r w:rsidR="00DF2498">
        <w:rPr>
          <w:rFonts w:ascii="Arial" w:eastAsia="Times New Roman" w:hAnsi="Arial" w:cs="Arial"/>
          <w:color w:val="000000"/>
          <w:sz w:val="24"/>
          <w:szCs w:val="24"/>
        </w:rPr>
        <w:t xml:space="preserve"> И.П.</w:t>
      </w:r>
    </w:p>
    <w:p w:rsidR="00CC50F5" w:rsidRDefault="00CC50F5" w:rsidP="00CC50F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6217C" w:rsidRDefault="00F6217C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4125A" w:rsidRDefault="00B4125A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A4FF3" w:rsidRPr="00731F61" w:rsidRDefault="00EA4FF3" w:rsidP="00EA4FF3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color w:val="000000"/>
          <w:sz w:val="24"/>
          <w:szCs w:val="24"/>
        </w:rPr>
        <w:t>Приложение  №3</w:t>
      </w:r>
    </w:p>
    <w:p w:rsidR="00EA4FF3" w:rsidRPr="00731F61" w:rsidRDefault="00EA4FF3" w:rsidP="00EA4FF3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4648CB" w:rsidRPr="00731F61" w:rsidRDefault="00EC79F6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19.12.2017</w:t>
      </w:r>
      <w:r w:rsidR="004648CB">
        <w:rPr>
          <w:rFonts w:ascii="Arial" w:eastAsia="Times New Roman" w:hAnsi="Arial" w:cs="Arial"/>
          <w:sz w:val="24"/>
          <w:szCs w:val="24"/>
        </w:rPr>
        <w:t xml:space="preserve">г. №18-6-3  </w:t>
      </w:r>
    </w:p>
    <w:p w:rsidR="00EA4FF3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</w:t>
      </w:r>
      <w:r w:rsidR="00EA4FF3"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="00EA4FF3"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EA4FF3"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EA4FF3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EC79F6" w:rsidRPr="00EC79F6" w:rsidRDefault="00EC79F6" w:rsidP="00EC79F6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263E15" w:rsidRDefault="00263E15" w:rsidP="00263E15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 w:rsidR="00DB36DE"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</w:t>
      </w:r>
      <w:r>
        <w:rPr>
          <w:rFonts w:ascii="Arial" w:eastAsia="Times New Roman" w:hAnsi="Arial" w:cs="Arial"/>
          <w:sz w:val="24"/>
          <w:szCs w:val="24"/>
        </w:rPr>
        <w:t>.2</w:t>
      </w:r>
      <w:r w:rsidR="00DB36DE">
        <w:rPr>
          <w:rFonts w:ascii="Arial" w:eastAsia="Times New Roman" w:hAnsi="Arial" w:cs="Arial"/>
          <w:sz w:val="24"/>
          <w:szCs w:val="24"/>
        </w:rPr>
        <w:t>018г. №39-6-11</w:t>
      </w:r>
    </w:p>
    <w:p w:rsidR="00402E48" w:rsidRPr="00EC79F6" w:rsidRDefault="00402E48" w:rsidP="00402E48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402E48" w:rsidRPr="00EC79F6" w:rsidRDefault="00402E48" w:rsidP="00263E15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Default="00EA4FF3" w:rsidP="00EA4FF3">
      <w:pPr>
        <w:ind w:left="-851" w:right="-499"/>
        <w:jc w:val="center"/>
        <w:rPr>
          <w:rFonts w:eastAsia="Times New Roman"/>
          <w:color w:val="000000"/>
        </w:rPr>
      </w:pPr>
    </w:p>
    <w:p w:rsidR="00EA4FF3" w:rsidRPr="005B4FF0" w:rsidRDefault="00EA4FF3" w:rsidP="00EA4FF3">
      <w:pPr>
        <w:ind w:left="-851" w:right="-49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Источники внутреннего </w:t>
      </w:r>
      <w:r w:rsidRPr="005B4FF0">
        <w:rPr>
          <w:rFonts w:ascii="Arial" w:eastAsia="Times New Roman" w:hAnsi="Arial" w:cs="Arial"/>
          <w:b/>
          <w:sz w:val="32"/>
          <w:szCs w:val="32"/>
        </w:rPr>
        <w:t>финансирования дефицита</w:t>
      </w:r>
    </w:p>
    <w:p w:rsidR="00EA4FF3" w:rsidRPr="005B4FF0" w:rsidRDefault="00CC50F5" w:rsidP="00EA4FF3">
      <w:pPr>
        <w:ind w:left="-851" w:right="-49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б</w:t>
      </w:r>
      <w:r w:rsidR="00EA4FF3">
        <w:rPr>
          <w:rFonts w:ascii="Arial" w:eastAsia="Times New Roman" w:hAnsi="Arial" w:cs="Arial"/>
          <w:b/>
          <w:sz w:val="32"/>
          <w:szCs w:val="32"/>
        </w:rPr>
        <w:t xml:space="preserve">юджета </w:t>
      </w:r>
      <w:proofErr w:type="spellStart"/>
      <w:r w:rsidR="00EA4FF3">
        <w:rPr>
          <w:rFonts w:ascii="Arial" w:eastAsia="Times New Roman" w:hAnsi="Arial" w:cs="Arial"/>
          <w:b/>
          <w:sz w:val="32"/>
          <w:szCs w:val="32"/>
        </w:rPr>
        <w:t>Винниковского</w:t>
      </w:r>
      <w:proofErr w:type="spellEnd"/>
      <w:r w:rsidR="00EA4FF3" w:rsidRPr="005B4FF0">
        <w:rPr>
          <w:rFonts w:ascii="Arial" w:eastAsia="Times New Roman" w:hAnsi="Arial" w:cs="Arial"/>
          <w:b/>
          <w:sz w:val="32"/>
          <w:szCs w:val="32"/>
        </w:rPr>
        <w:t xml:space="preserve"> сельсовета К</w:t>
      </w:r>
      <w:r w:rsidR="00EA4FF3">
        <w:rPr>
          <w:rFonts w:ascii="Arial" w:eastAsia="Times New Roman" w:hAnsi="Arial" w:cs="Arial"/>
          <w:b/>
          <w:sz w:val="32"/>
          <w:szCs w:val="32"/>
        </w:rPr>
        <w:t>урского района Курской области на 2018</w:t>
      </w:r>
      <w:r w:rsidR="00EA4FF3" w:rsidRPr="005B4FF0">
        <w:rPr>
          <w:rFonts w:ascii="Arial" w:eastAsia="Times New Roman" w:hAnsi="Arial" w:cs="Arial"/>
          <w:b/>
          <w:sz w:val="32"/>
          <w:szCs w:val="32"/>
        </w:rPr>
        <w:t xml:space="preserve"> год</w:t>
      </w:r>
    </w:p>
    <w:p w:rsidR="00EA4FF3" w:rsidRPr="005B4FF0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5B4FF0">
        <w:rPr>
          <w:rFonts w:ascii="Arial" w:eastAsia="Times New Roman" w:hAnsi="Arial" w:cs="Arial"/>
          <w:color w:val="000000"/>
          <w:sz w:val="24"/>
          <w:szCs w:val="24"/>
        </w:rPr>
        <w:t>(рублей)</w:t>
      </w:r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103"/>
        <w:gridCol w:w="1985"/>
      </w:tblGrid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сумма</w:t>
            </w:r>
          </w:p>
        </w:tc>
      </w:tr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402E48" w:rsidP="00BC11A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109780,08</w:t>
            </w:r>
          </w:p>
        </w:tc>
      </w:tr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402E48" w:rsidP="00BC11A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109780,08</w:t>
            </w:r>
          </w:p>
        </w:tc>
      </w:tr>
      <w:tr w:rsidR="00EC79F6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6" w:rsidRPr="005B4FF0" w:rsidRDefault="00EC79F6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6" w:rsidRPr="005B4FF0" w:rsidRDefault="00EC79F6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6" w:rsidRDefault="00402E48" w:rsidP="008523FD">
            <w:r>
              <w:rPr>
                <w:rFonts w:ascii="Arial" w:hAnsi="Arial" w:cs="Arial"/>
                <w:snapToGrid w:val="0"/>
                <w:sz w:val="24"/>
                <w:szCs w:val="24"/>
              </w:rPr>
              <w:t>-4349952,00</w:t>
            </w:r>
          </w:p>
        </w:tc>
      </w:tr>
      <w:tr w:rsidR="00402E4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Default="00402E48" w:rsidP="00402E48">
            <w:r>
              <w:rPr>
                <w:rFonts w:ascii="Arial" w:hAnsi="Arial" w:cs="Arial"/>
                <w:snapToGrid w:val="0"/>
                <w:sz w:val="24"/>
                <w:szCs w:val="24"/>
              </w:rPr>
              <w:t>-4349952,00</w:t>
            </w:r>
          </w:p>
        </w:tc>
      </w:tr>
      <w:tr w:rsidR="00402E4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Default="00402E48" w:rsidP="00402E48">
            <w:r>
              <w:rPr>
                <w:rFonts w:ascii="Arial" w:hAnsi="Arial" w:cs="Arial"/>
                <w:snapToGrid w:val="0"/>
                <w:sz w:val="24"/>
                <w:szCs w:val="24"/>
              </w:rPr>
              <w:t>-4349952,00</w:t>
            </w:r>
          </w:p>
        </w:tc>
      </w:tr>
      <w:tr w:rsidR="00402E4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Default="00402E48" w:rsidP="00402E48">
            <w:r>
              <w:rPr>
                <w:rFonts w:ascii="Arial" w:hAnsi="Arial" w:cs="Arial"/>
                <w:snapToGrid w:val="0"/>
                <w:sz w:val="24"/>
                <w:szCs w:val="24"/>
              </w:rPr>
              <w:t>-4349952,00</w:t>
            </w:r>
          </w:p>
        </w:tc>
      </w:tr>
      <w:tr w:rsidR="00EA4FF3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5B4FF0" w:rsidRDefault="00EA4FF3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BC11AC" w:rsidRDefault="00402E48" w:rsidP="00BC11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4459732,08</w:t>
            </w:r>
          </w:p>
        </w:tc>
      </w:tr>
      <w:tr w:rsidR="00402E4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Default="00402E48">
            <w:r w:rsidRPr="00B77486">
              <w:rPr>
                <w:rFonts w:ascii="Arial" w:hAnsi="Arial" w:cs="Arial"/>
                <w:sz w:val="24"/>
                <w:szCs w:val="24"/>
              </w:rPr>
              <w:t>4459732,08</w:t>
            </w:r>
          </w:p>
        </w:tc>
      </w:tr>
      <w:tr w:rsidR="00402E4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Default="00402E48">
            <w:r w:rsidRPr="00B77486">
              <w:rPr>
                <w:rFonts w:ascii="Arial" w:hAnsi="Arial" w:cs="Arial"/>
                <w:sz w:val="24"/>
                <w:szCs w:val="24"/>
              </w:rPr>
              <w:t>4459732,08</w:t>
            </w:r>
          </w:p>
        </w:tc>
      </w:tr>
      <w:tr w:rsidR="00402E48" w:rsidRPr="005B4FF0" w:rsidTr="00BC11A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Pr="005B4FF0" w:rsidRDefault="00402E48" w:rsidP="00BC11A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B4FF0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48" w:rsidRDefault="00402E48">
            <w:r w:rsidRPr="00B77486">
              <w:rPr>
                <w:rFonts w:ascii="Arial" w:hAnsi="Arial" w:cs="Arial"/>
                <w:sz w:val="24"/>
                <w:szCs w:val="24"/>
              </w:rPr>
              <w:t>4459732,08</w:t>
            </w:r>
          </w:p>
        </w:tc>
      </w:tr>
    </w:tbl>
    <w:p w:rsidR="00EA4FF3" w:rsidRPr="005B4FF0" w:rsidRDefault="00EA4FF3" w:rsidP="00EA4FF3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A4FF3" w:rsidRPr="005B4FF0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4FF3" w:rsidRPr="005B4FF0" w:rsidRDefault="00EA4FF3" w:rsidP="00EA4FF3">
      <w:pPr>
        <w:tabs>
          <w:tab w:val="center" w:pos="4879"/>
          <w:tab w:val="right" w:pos="9758"/>
        </w:tabs>
        <w:ind w:right="-3"/>
        <w:rPr>
          <w:rFonts w:eastAsia="Times New Roman"/>
          <w:color w:val="000000"/>
        </w:rPr>
      </w:pPr>
      <w:r w:rsidRPr="005B4FF0">
        <w:rPr>
          <w:rFonts w:eastAsia="Times New Roman"/>
          <w:color w:val="000000"/>
        </w:rPr>
        <w:tab/>
      </w:r>
    </w:p>
    <w:p w:rsidR="00EA4FF3" w:rsidRPr="005B4FF0" w:rsidRDefault="00EA4FF3" w:rsidP="00EA4FF3">
      <w:pPr>
        <w:tabs>
          <w:tab w:val="left" w:pos="240"/>
        </w:tabs>
        <w:ind w:right="-3"/>
        <w:rPr>
          <w:rFonts w:eastAsia="Times New Roman"/>
          <w:color w:val="000000"/>
        </w:rPr>
      </w:pPr>
      <w:r w:rsidRPr="005B4FF0">
        <w:rPr>
          <w:rFonts w:eastAsia="Times New Roman"/>
          <w:color w:val="000000"/>
        </w:rPr>
        <w:tab/>
      </w:r>
    </w:p>
    <w:p w:rsidR="00EA4FF3" w:rsidRPr="005B4FF0" w:rsidRDefault="00EA4FF3" w:rsidP="00EA4FF3">
      <w:pPr>
        <w:ind w:right="-3"/>
        <w:rPr>
          <w:rFonts w:eastAsia="Times New Roman"/>
          <w:color w:val="000000"/>
        </w:rPr>
      </w:pPr>
    </w:p>
    <w:p w:rsidR="006054E1" w:rsidRDefault="006054E1" w:rsidP="00402E48">
      <w:pPr>
        <w:rPr>
          <w:rFonts w:eastAsia="Times New Roman"/>
          <w:color w:val="000000"/>
        </w:rPr>
      </w:pPr>
    </w:p>
    <w:p w:rsidR="00402E48" w:rsidRDefault="00402E48" w:rsidP="00402E48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E19D2" w:rsidRDefault="00CE19D2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4125A" w:rsidRDefault="00B4125A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4125A" w:rsidRDefault="00B4125A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B4125A" w:rsidRDefault="00B4125A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A4FF3" w:rsidRPr="00731F61" w:rsidRDefault="00B4125A" w:rsidP="00EA4FF3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</w:t>
      </w:r>
      <w:r w:rsidR="00EA4FF3" w:rsidRPr="00731F61">
        <w:rPr>
          <w:rFonts w:ascii="Arial" w:eastAsia="Times New Roman" w:hAnsi="Arial" w:cs="Arial"/>
          <w:color w:val="000000"/>
          <w:sz w:val="24"/>
          <w:szCs w:val="24"/>
        </w:rPr>
        <w:t>№5</w:t>
      </w:r>
    </w:p>
    <w:p w:rsidR="00EA4FF3" w:rsidRPr="00731F61" w:rsidRDefault="00EA4FF3" w:rsidP="00EA4FF3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EA4FF3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</w:t>
      </w:r>
      <w:r w:rsidR="00EA4FF3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A4FF3" w:rsidRPr="00731F61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EA4FF3" w:rsidRDefault="00EA4FF3" w:rsidP="00EA4FF3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EC79F6" w:rsidRPr="00EC79F6" w:rsidRDefault="00EC79F6" w:rsidP="00EC79F6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Pr="00EC79F6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402E48" w:rsidRPr="00EC79F6" w:rsidRDefault="00402E48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EC79F6" w:rsidRDefault="00EC79F6" w:rsidP="00EA4FF3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Default="00EA4FF3" w:rsidP="00EA4FF3">
      <w:pPr>
        <w:tabs>
          <w:tab w:val="left" w:pos="4820"/>
        </w:tabs>
        <w:ind w:left="142"/>
        <w:jc w:val="center"/>
        <w:rPr>
          <w:rFonts w:ascii="Arial" w:hAnsi="Arial" w:cs="Arial"/>
          <w:b/>
          <w:bCs/>
          <w:sz w:val="30"/>
          <w:szCs w:val="30"/>
        </w:rPr>
      </w:pPr>
      <w:r w:rsidRPr="00B577B4">
        <w:rPr>
          <w:rFonts w:ascii="Arial" w:hAnsi="Arial" w:cs="Arial"/>
          <w:b/>
          <w:bCs/>
          <w:sz w:val="30"/>
          <w:szCs w:val="30"/>
        </w:rPr>
        <w:t xml:space="preserve">Поступления доходов в бюджет </w:t>
      </w:r>
      <w:proofErr w:type="spellStart"/>
      <w:r w:rsidRPr="00B577B4">
        <w:rPr>
          <w:rFonts w:ascii="Arial" w:hAnsi="Arial" w:cs="Arial"/>
          <w:b/>
          <w:bCs/>
          <w:sz w:val="30"/>
          <w:szCs w:val="30"/>
        </w:rPr>
        <w:t>Винниковского</w:t>
      </w:r>
      <w:proofErr w:type="spellEnd"/>
      <w:r w:rsidRPr="00B577B4">
        <w:rPr>
          <w:rFonts w:ascii="Arial" w:hAnsi="Arial" w:cs="Arial"/>
          <w:b/>
          <w:bCs/>
          <w:sz w:val="30"/>
          <w:szCs w:val="30"/>
        </w:rPr>
        <w:t xml:space="preserve"> сельсовета </w:t>
      </w:r>
      <w:r>
        <w:rPr>
          <w:rFonts w:ascii="Arial" w:hAnsi="Arial" w:cs="Arial"/>
          <w:b/>
          <w:bCs/>
          <w:sz w:val="30"/>
          <w:szCs w:val="30"/>
        </w:rPr>
        <w:t>Курского района Курской обла</w:t>
      </w:r>
      <w:r w:rsidR="00EF6D2B">
        <w:rPr>
          <w:rFonts w:ascii="Arial" w:hAnsi="Arial" w:cs="Arial"/>
          <w:b/>
          <w:bCs/>
          <w:sz w:val="30"/>
          <w:szCs w:val="30"/>
        </w:rPr>
        <w:t>сти на 2018</w:t>
      </w:r>
      <w:r w:rsidRPr="00B577B4">
        <w:rPr>
          <w:rFonts w:ascii="Arial" w:hAnsi="Arial" w:cs="Arial"/>
          <w:b/>
          <w:bCs/>
          <w:sz w:val="30"/>
          <w:szCs w:val="30"/>
        </w:rPr>
        <w:t xml:space="preserve"> год.</w:t>
      </w:r>
    </w:p>
    <w:p w:rsidR="00EA4FF3" w:rsidRPr="006E4A9C" w:rsidRDefault="00EA4FF3" w:rsidP="00EA4FF3">
      <w:pPr>
        <w:tabs>
          <w:tab w:val="left" w:pos="4820"/>
        </w:tabs>
        <w:ind w:left="142"/>
        <w:jc w:val="right"/>
        <w:rPr>
          <w:rFonts w:eastAsia="Times New Roman"/>
          <w:sz w:val="24"/>
          <w:szCs w:val="24"/>
        </w:rPr>
      </w:pPr>
      <w:r w:rsidRPr="006E4A9C">
        <w:rPr>
          <w:rFonts w:ascii="Arial" w:eastAsia="Times New Roman" w:hAnsi="Arial" w:cs="Arial"/>
          <w:sz w:val="24"/>
          <w:szCs w:val="24"/>
        </w:rPr>
        <w:t xml:space="preserve"> ( рублей)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35"/>
        <w:gridCol w:w="1701"/>
      </w:tblGrid>
      <w:tr w:rsidR="00EA4FF3" w:rsidRPr="00B577B4" w:rsidTr="00BC11AC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B577B4" w:rsidRDefault="00EA4FF3" w:rsidP="00BC11A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B577B4" w:rsidRDefault="00EA4FF3" w:rsidP="00BC11A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EA4FF3" w:rsidRPr="00B577B4" w:rsidTr="00BC11AC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B577B4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0A1DB6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2882993,00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0A1DB6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180000</w:t>
            </w:r>
            <w:r w:rsidR="00EA4FF3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0A1DB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6" w:rsidRPr="00F63DCD" w:rsidRDefault="000A1DB6" w:rsidP="00BC11A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DB6" w:rsidRPr="00F63DCD" w:rsidRDefault="000A1DB6" w:rsidP="00BC11A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63DCD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Default="000A1DB6">
            <w:r w:rsidRPr="007C2305">
              <w:rPr>
                <w:rFonts w:ascii="Arial" w:hAnsi="Arial" w:cs="Arial"/>
                <w:snapToGrid w:val="0"/>
                <w:sz w:val="24"/>
                <w:szCs w:val="24"/>
              </w:rPr>
              <w:t>180000,00</w:t>
            </w:r>
          </w:p>
        </w:tc>
      </w:tr>
      <w:tr w:rsidR="000A1DB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6" w:rsidRPr="00F63DCD" w:rsidRDefault="000A1DB6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101 02010 01 0000 110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Pr="00F63DCD" w:rsidRDefault="000A1DB6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Default="000A1DB6">
            <w:r w:rsidRPr="007C2305">
              <w:rPr>
                <w:rFonts w:ascii="Arial" w:hAnsi="Arial" w:cs="Arial"/>
                <w:snapToGrid w:val="0"/>
                <w:sz w:val="24"/>
                <w:szCs w:val="24"/>
              </w:rPr>
              <w:t>180000,00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BC11AC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2412718,00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Default="00EA4FF3">
            <w:r w:rsidRPr="008F71F5">
              <w:rPr>
                <w:rFonts w:ascii="Arial" w:hAnsi="Arial" w:cs="Arial"/>
                <w:snapToGrid w:val="0"/>
                <w:sz w:val="24"/>
                <w:szCs w:val="24"/>
              </w:rPr>
              <w:t>57952,00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Default="00EA4FF3">
            <w:r w:rsidRPr="008F71F5">
              <w:rPr>
                <w:rFonts w:ascii="Arial" w:hAnsi="Arial" w:cs="Arial"/>
                <w:snapToGrid w:val="0"/>
                <w:sz w:val="24"/>
                <w:szCs w:val="24"/>
              </w:rPr>
              <w:t>57952,00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4FF3">
              <w:rPr>
                <w:rFonts w:ascii="Arial" w:hAnsi="Arial" w:cs="Arial"/>
                <w:snapToGrid w:val="0"/>
                <w:sz w:val="24"/>
                <w:szCs w:val="24"/>
              </w:rPr>
              <w:t>2354766,00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5363F9">
            <w:pPr>
              <w:shd w:val="clear" w:color="auto" w:fill="FFFFFF"/>
              <w:spacing w:before="150" w:after="15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4FF3">
              <w:rPr>
                <w:rFonts w:ascii="Arial" w:hAnsi="Arial" w:cs="Arial"/>
                <w:snapToGrid w:val="0"/>
                <w:sz w:val="24"/>
                <w:szCs w:val="24"/>
              </w:rPr>
              <w:t>2121234,00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Земельный налог с физических лиц, обладающих земельным участком, </w:t>
            </w:r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A4FF3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233532,00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111 00000 00 0000 000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proofErr w:type="gramStart"/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63DC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МУНИЦИПАЛЬНОЙ СОБСВЕННОСТИ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094632" w:rsidRDefault="00094632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094632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09463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2" w:rsidRPr="00B577B4" w:rsidRDefault="0009463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111 05000 00 0000 120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Pr="00B577B4" w:rsidRDefault="00094632" w:rsidP="00BC11A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Default="00094632">
            <w:r w:rsidRPr="00D447B9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09463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2" w:rsidRPr="00B577B4" w:rsidRDefault="0009463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111 05020 00 0000 120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Pr="00B577B4" w:rsidRDefault="00094632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Default="00094632">
            <w:r w:rsidRPr="00D447B9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09463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632" w:rsidRPr="00B577B4" w:rsidRDefault="0009463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111 05025 10 0000 120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Pr="00B577B4" w:rsidRDefault="00094632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32" w:rsidRDefault="00094632">
            <w:r w:rsidRPr="00D447B9">
              <w:rPr>
                <w:rFonts w:ascii="Arial" w:hAnsi="Arial" w:cs="Arial"/>
                <w:sz w:val="24"/>
                <w:szCs w:val="24"/>
              </w:rPr>
              <w:t>290275,00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0A1DB6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1466959,00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0A1DB6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1371959,00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2 02 10000 00 0000 151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F6217C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1103984,00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2 02 15001 00 0000 151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Дотации 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BC11AC" w:rsidP="00BC11AC">
            <w:r>
              <w:rPr>
                <w:rFonts w:ascii="Arial" w:hAnsi="Arial" w:cs="Arial"/>
                <w:snapToGrid w:val="0"/>
                <w:sz w:val="24"/>
                <w:szCs w:val="24"/>
              </w:rPr>
              <w:t>494540,00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 xml:space="preserve">Дотации </w:t>
            </w:r>
            <w:bookmarkStart w:id="1" w:name="OLE_LINK3"/>
            <w:bookmarkStart w:id="2" w:name="OLE_LINK4"/>
            <w:r w:rsidRPr="00F63DCD">
              <w:rPr>
                <w:rFonts w:ascii="Arial" w:hAnsi="Arial" w:cs="Arial"/>
                <w:sz w:val="24"/>
                <w:szCs w:val="24"/>
              </w:rPr>
              <w:t xml:space="preserve">бюджетам поселений </w:t>
            </w:r>
            <w:bookmarkEnd w:id="1"/>
            <w:bookmarkEnd w:id="2"/>
            <w:r w:rsidRPr="00F63DCD">
              <w:rPr>
                <w:rFonts w:ascii="Arial" w:hAnsi="Arial" w:cs="Arial"/>
                <w:sz w:val="24"/>
                <w:szCs w:val="24"/>
              </w:rPr>
              <w:t>на выравнивание 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BC11AC" w:rsidP="00BC11AC">
            <w:r>
              <w:rPr>
                <w:rFonts w:ascii="Arial" w:hAnsi="Arial" w:cs="Arial"/>
                <w:snapToGrid w:val="0"/>
                <w:sz w:val="24"/>
                <w:szCs w:val="24"/>
              </w:rPr>
              <w:t>494540,00</w:t>
            </w:r>
          </w:p>
        </w:tc>
      </w:tr>
      <w:tr w:rsidR="00B616B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2" w:rsidRPr="00F63DCD" w:rsidRDefault="00B616B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2 02 15002 0</w:t>
            </w: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2" w:rsidRPr="00F63DCD" w:rsidRDefault="00B616B2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Дотации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поддержку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2" w:rsidRDefault="00F6217C" w:rsidP="00BC11A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609444,00</w:t>
            </w:r>
          </w:p>
        </w:tc>
      </w:tr>
      <w:tr w:rsidR="00B616B2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B2" w:rsidRPr="00F63DCD" w:rsidRDefault="00B616B2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2 02 15002 1</w:t>
            </w: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2" w:rsidRPr="00F63DCD" w:rsidRDefault="00B616B2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F63DCD">
              <w:rPr>
                <w:rFonts w:ascii="Arial" w:hAnsi="Arial" w:cs="Arial"/>
                <w:sz w:val="24"/>
                <w:szCs w:val="24"/>
              </w:rPr>
              <w:t>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B2" w:rsidRDefault="00F6217C" w:rsidP="00BC11A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609444,00</w:t>
            </w:r>
          </w:p>
        </w:tc>
      </w:tr>
      <w:tr w:rsidR="00DF2498" w:rsidRPr="00B577B4" w:rsidTr="008523F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DF2498" w:rsidRDefault="00DF2498" w:rsidP="00DF2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DF2498" w:rsidRDefault="00DF2498" w:rsidP="008523FD">
            <w:pPr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DF2498" w:rsidRDefault="00DF2498" w:rsidP="00852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139639</w:t>
            </w:r>
            <w:r w:rsidRPr="00DF249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DF2498" w:rsidRPr="00B577B4" w:rsidTr="008523F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DF2498" w:rsidRDefault="00DF2498" w:rsidP="00DF2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202 29999 00 0000 151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DF2498" w:rsidRDefault="00DF2498" w:rsidP="008523FD">
            <w:pPr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Default="00DF2498">
            <w:r w:rsidRPr="007F7069">
              <w:rPr>
                <w:rFonts w:ascii="Arial" w:hAnsi="Arial" w:cs="Arial"/>
                <w:sz w:val="24"/>
                <w:szCs w:val="24"/>
              </w:rPr>
              <w:t>139639,00</w:t>
            </w:r>
          </w:p>
        </w:tc>
      </w:tr>
      <w:tr w:rsidR="00DF2498" w:rsidRPr="00B577B4" w:rsidTr="008523FD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DF2498" w:rsidRDefault="00DF2498" w:rsidP="00DF24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202 29999 10 0000 151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DF2498" w:rsidRDefault="00DF2498" w:rsidP="008523FD">
            <w:pPr>
              <w:rPr>
                <w:rFonts w:ascii="Arial" w:hAnsi="Arial" w:cs="Arial"/>
                <w:sz w:val="24"/>
                <w:szCs w:val="24"/>
              </w:rPr>
            </w:pPr>
            <w:r w:rsidRPr="00DF249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Default="00DF2498">
            <w:r w:rsidRPr="007F7069">
              <w:rPr>
                <w:rFonts w:ascii="Arial" w:hAnsi="Arial" w:cs="Arial"/>
                <w:sz w:val="24"/>
                <w:szCs w:val="24"/>
              </w:rPr>
              <w:t>139639,00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202 30000 00 0000 151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F6217C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78713,00</w:t>
            </w:r>
          </w:p>
        </w:tc>
      </w:tr>
      <w:tr w:rsidR="00BC11AC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C" w:rsidRPr="00F63DCD" w:rsidRDefault="00BC11AC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63DCD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C" w:rsidRPr="00F63DCD" w:rsidRDefault="00BC11AC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C" w:rsidRDefault="00F6217C">
            <w:r>
              <w:rPr>
                <w:rFonts w:ascii="Arial" w:hAnsi="Arial" w:cs="Arial"/>
                <w:snapToGrid w:val="0"/>
                <w:sz w:val="24"/>
                <w:szCs w:val="24"/>
              </w:rPr>
              <w:t>78713,00</w:t>
            </w:r>
          </w:p>
        </w:tc>
      </w:tr>
      <w:tr w:rsidR="00BC11AC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1AC" w:rsidRPr="00F63DCD" w:rsidRDefault="00BC11AC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C" w:rsidRPr="00F63DCD" w:rsidRDefault="00BC11AC" w:rsidP="00BC11A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AC" w:rsidRDefault="00F6217C">
            <w:r>
              <w:rPr>
                <w:rFonts w:ascii="Arial" w:hAnsi="Arial" w:cs="Arial"/>
                <w:snapToGrid w:val="0"/>
                <w:sz w:val="24"/>
                <w:szCs w:val="24"/>
              </w:rPr>
              <w:t>78713,00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202 40000 00 0000 151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0A1DB6" w:rsidP="00BC11A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49623,00</w:t>
            </w:r>
          </w:p>
        </w:tc>
      </w:tr>
      <w:tr w:rsidR="000A1DB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6" w:rsidRPr="00A23927" w:rsidRDefault="000A1DB6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>202 40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014</w:t>
            </w: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Pr="003644BE" w:rsidRDefault="000A1DB6" w:rsidP="00BC11A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Default="000A1DB6">
            <w:r w:rsidRPr="00B00F99">
              <w:rPr>
                <w:rFonts w:ascii="Arial" w:hAnsi="Arial" w:cs="Arial"/>
                <w:snapToGrid w:val="0"/>
                <w:sz w:val="24"/>
                <w:szCs w:val="24"/>
              </w:rPr>
              <w:t>49623,00</w:t>
            </w:r>
          </w:p>
        </w:tc>
      </w:tr>
      <w:tr w:rsidR="000A1DB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6" w:rsidRPr="003644BE" w:rsidRDefault="000A1DB6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>202 40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014 1</w:t>
            </w:r>
            <w:r w:rsidRPr="00A23927">
              <w:rPr>
                <w:rFonts w:ascii="Arial" w:hAnsi="Arial" w:cs="Arial"/>
                <w:snapToGrid w:val="0"/>
                <w:sz w:val="24"/>
                <w:szCs w:val="24"/>
              </w:rPr>
              <w:t>0 0000 151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Pr="003644BE" w:rsidRDefault="000A1DB6" w:rsidP="00BC11A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Default="000A1DB6">
            <w:r w:rsidRPr="00B00F99">
              <w:rPr>
                <w:rFonts w:ascii="Arial" w:hAnsi="Arial" w:cs="Arial"/>
                <w:snapToGrid w:val="0"/>
                <w:sz w:val="24"/>
                <w:szCs w:val="24"/>
              </w:rPr>
              <w:t>49623,00</w:t>
            </w:r>
          </w:p>
        </w:tc>
      </w:tr>
      <w:tr w:rsidR="00DF2498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98" w:rsidRPr="00F63DCD" w:rsidRDefault="00DF2498" w:rsidP="008523F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207 00000 00 0000 000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F63DCD" w:rsidRDefault="00DF2498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DF2498" w:rsidRPr="00F63DCD" w:rsidRDefault="00DF2498" w:rsidP="008523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98" w:rsidRPr="00F63DCD" w:rsidRDefault="000A1DB6" w:rsidP="008523FD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95</w:t>
            </w:r>
            <w:r w:rsidR="00DF2498" w:rsidRPr="00F63DCD">
              <w:rPr>
                <w:rFonts w:ascii="Arial" w:hAnsi="Arial" w:cs="Arial"/>
                <w:snapToGrid w:val="0"/>
                <w:sz w:val="24"/>
                <w:szCs w:val="24"/>
              </w:rPr>
              <w:t>000,00</w:t>
            </w:r>
          </w:p>
        </w:tc>
      </w:tr>
      <w:tr w:rsidR="000A1DB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6" w:rsidRPr="00F63DCD" w:rsidRDefault="000A1DB6" w:rsidP="008523F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207 05000 10 0000 180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Pr="00F63DCD" w:rsidRDefault="000A1DB6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</w:t>
            </w:r>
          </w:p>
          <w:p w:rsidR="000A1DB6" w:rsidRPr="00F63DCD" w:rsidRDefault="000A1DB6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сельских поселений </w:t>
            </w:r>
          </w:p>
          <w:p w:rsidR="000A1DB6" w:rsidRPr="00F63DCD" w:rsidRDefault="000A1DB6" w:rsidP="008523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Default="000A1DB6">
            <w:r w:rsidRPr="00576D7B">
              <w:rPr>
                <w:rFonts w:ascii="Arial" w:hAnsi="Arial" w:cs="Arial"/>
                <w:snapToGrid w:val="0"/>
                <w:sz w:val="24"/>
                <w:szCs w:val="24"/>
              </w:rPr>
              <w:t>95000,00</w:t>
            </w:r>
          </w:p>
        </w:tc>
      </w:tr>
      <w:tr w:rsidR="000A1DB6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B6" w:rsidRPr="00F63DCD" w:rsidRDefault="000A1DB6" w:rsidP="008523FD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snapToGrid w:val="0"/>
                <w:sz w:val="24"/>
                <w:szCs w:val="24"/>
              </w:rPr>
              <w:t>207 05030 10 0000 180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Pr="00F63DCD" w:rsidRDefault="000A1DB6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</w:t>
            </w:r>
          </w:p>
          <w:p w:rsidR="000A1DB6" w:rsidRPr="00F63DCD" w:rsidRDefault="000A1DB6" w:rsidP="008523F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3DC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сельских поселений </w:t>
            </w:r>
          </w:p>
          <w:p w:rsidR="000A1DB6" w:rsidRPr="00F63DCD" w:rsidRDefault="000A1DB6" w:rsidP="008523F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B6" w:rsidRDefault="000A1DB6">
            <w:r w:rsidRPr="00576D7B">
              <w:rPr>
                <w:rFonts w:ascii="Arial" w:hAnsi="Arial" w:cs="Arial"/>
                <w:snapToGrid w:val="0"/>
                <w:sz w:val="24"/>
                <w:szCs w:val="24"/>
              </w:rPr>
              <w:t>95000,00</w:t>
            </w:r>
          </w:p>
        </w:tc>
      </w:tr>
      <w:tr w:rsidR="00EA4FF3" w:rsidRPr="00B577B4" w:rsidTr="00BC11A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F3" w:rsidRPr="00F63DCD" w:rsidRDefault="00EA4FF3" w:rsidP="00BC11A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EA4FF3" w:rsidP="00BC11A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63DCD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FF3" w:rsidRPr="00F63DCD" w:rsidRDefault="000A1DB6" w:rsidP="00BC11A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4349952,00</w:t>
            </w:r>
          </w:p>
        </w:tc>
      </w:tr>
    </w:tbl>
    <w:p w:rsidR="00EA4FF3" w:rsidRPr="00B577B4" w:rsidRDefault="00EA4FF3" w:rsidP="00EA4F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4FF3" w:rsidRPr="00B577B4" w:rsidRDefault="00EA4FF3" w:rsidP="00EA4F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A4FF3" w:rsidRDefault="00EA4FF3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EA4FF3" w:rsidRDefault="00EA4FF3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EA4FF3" w:rsidRDefault="00EA4FF3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EA4FF3" w:rsidRDefault="00EA4FF3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4825A0" w:rsidRDefault="004825A0" w:rsidP="00EA4FF3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F6217C" w:rsidRDefault="00F6217C" w:rsidP="00DB36DE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DB36DE" w:rsidRDefault="00DB36DE" w:rsidP="00DB36D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6217C" w:rsidRDefault="00F6217C" w:rsidP="008523F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6217C" w:rsidRDefault="00F6217C" w:rsidP="008523FD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523FD" w:rsidRPr="00731F61" w:rsidRDefault="008523FD" w:rsidP="008523FD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№7</w:t>
      </w:r>
    </w:p>
    <w:p w:rsidR="008523FD" w:rsidRPr="00731F61" w:rsidRDefault="008523FD" w:rsidP="008523FD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  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523FD" w:rsidRPr="00731F61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8523FD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8523FD" w:rsidRPr="00EC79F6" w:rsidRDefault="008523FD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Pr="00EC79F6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Pr="00EC79F6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8523FD" w:rsidRDefault="00402E48" w:rsidP="008523FD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Pr="00731F61" w:rsidRDefault="00EA4FF3" w:rsidP="00EA4FF3">
      <w:pPr>
        <w:jc w:val="right"/>
        <w:rPr>
          <w:rFonts w:eastAsia="Times New Roman"/>
          <w:sz w:val="24"/>
          <w:szCs w:val="24"/>
        </w:rPr>
      </w:pPr>
    </w:p>
    <w:p w:rsidR="00EA4FF3" w:rsidRPr="00B577B4" w:rsidRDefault="00EA4FF3" w:rsidP="00EA4FF3">
      <w:pPr>
        <w:jc w:val="center"/>
        <w:rPr>
          <w:rFonts w:ascii="Arial" w:hAnsi="Arial" w:cs="Arial"/>
          <w:b/>
          <w:sz w:val="30"/>
          <w:szCs w:val="30"/>
        </w:rPr>
      </w:pPr>
      <w:r w:rsidRPr="00B577B4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B577B4">
        <w:rPr>
          <w:rFonts w:ascii="Arial" w:hAnsi="Arial" w:cs="Arial"/>
          <w:b/>
          <w:sz w:val="30"/>
          <w:szCs w:val="30"/>
        </w:rPr>
        <w:t>видов расходов классификации расходов бюджета</w:t>
      </w:r>
      <w:proofErr w:type="gramEnd"/>
    </w:p>
    <w:p w:rsidR="00EA4FF3" w:rsidRPr="00B577B4" w:rsidRDefault="00EA4FF3" w:rsidP="00EA4FF3">
      <w:pPr>
        <w:jc w:val="center"/>
        <w:rPr>
          <w:rFonts w:ascii="Arial" w:hAnsi="Arial" w:cs="Arial"/>
          <w:b/>
          <w:sz w:val="30"/>
          <w:szCs w:val="30"/>
        </w:rPr>
      </w:pPr>
      <w:proofErr w:type="spellStart"/>
      <w:r w:rsidRPr="00B577B4">
        <w:rPr>
          <w:rFonts w:ascii="Arial" w:hAnsi="Arial" w:cs="Arial"/>
          <w:b/>
          <w:sz w:val="30"/>
          <w:szCs w:val="30"/>
        </w:rPr>
        <w:t>Винниковского</w:t>
      </w:r>
      <w:proofErr w:type="spellEnd"/>
      <w:r w:rsidRPr="00B577B4">
        <w:rPr>
          <w:rFonts w:ascii="Arial" w:hAnsi="Arial" w:cs="Arial"/>
          <w:b/>
          <w:sz w:val="30"/>
          <w:szCs w:val="30"/>
        </w:rPr>
        <w:t xml:space="preserve"> сельсовета Курского района Курской области</w:t>
      </w:r>
      <w:r w:rsidR="003C09DD">
        <w:rPr>
          <w:rFonts w:ascii="Arial" w:hAnsi="Arial" w:cs="Arial"/>
          <w:b/>
          <w:sz w:val="30"/>
          <w:szCs w:val="30"/>
        </w:rPr>
        <w:t xml:space="preserve"> на 2018</w:t>
      </w:r>
      <w:r>
        <w:rPr>
          <w:rFonts w:ascii="Arial" w:hAnsi="Arial" w:cs="Arial"/>
          <w:b/>
          <w:sz w:val="30"/>
          <w:szCs w:val="30"/>
        </w:rPr>
        <w:t xml:space="preserve"> год</w:t>
      </w:r>
    </w:p>
    <w:p w:rsidR="00EA4FF3" w:rsidRPr="004609D8" w:rsidRDefault="00EA4FF3" w:rsidP="00EA4FF3">
      <w:pPr>
        <w:tabs>
          <w:tab w:val="left" w:pos="4820"/>
        </w:tabs>
        <w:ind w:left="142"/>
        <w:jc w:val="right"/>
        <w:rPr>
          <w:rFonts w:eastAsia="Times New Roman"/>
          <w:sz w:val="24"/>
          <w:szCs w:val="24"/>
        </w:rPr>
      </w:pPr>
      <w:r w:rsidRPr="004609D8">
        <w:rPr>
          <w:rFonts w:ascii="Arial" w:eastAsia="Times New Roman" w:hAnsi="Arial" w:cs="Arial"/>
          <w:sz w:val="24"/>
          <w:szCs w:val="24"/>
        </w:rPr>
        <w:t xml:space="preserve">( рублей) </w:t>
      </w:r>
    </w:p>
    <w:p w:rsidR="00EA4FF3" w:rsidRDefault="00EA4FF3" w:rsidP="00EA4FF3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3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794"/>
        <w:gridCol w:w="708"/>
        <w:gridCol w:w="1573"/>
      </w:tblGrid>
      <w:tr w:rsidR="00EA4FF3" w:rsidRPr="00B3144A" w:rsidTr="00BC11AC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EA4FF3" w:rsidRPr="00B3144A" w:rsidRDefault="00176FA9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2018</w:t>
            </w:r>
            <w:r w:rsidR="00EA4FF3"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</w:t>
            </w: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A4FF3" w:rsidRPr="00B3144A" w:rsidTr="005363F9">
        <w:trPr>
          <w:trHeight w:val="2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2B2040" w:rsidRDefault="000A1DB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4459732,08</w:t>
            </w:r>
          </w:p>
        </w:tc>
      </w:tr>
      <w:tr w:rsidR="00EA4FF3" w:rsidRPr="00B3144A" w:rsidTr="00BC11AC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471748" w:rsidRDefault="005363F9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1748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0A1DB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3324301,08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590587</w:t>
            </w:r>
            <w:r w:rsidR="008523FD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8523FD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1052853,21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 w:rsidRPr="00626B3C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 w:rsidRPr="00626B3C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A7553A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53A" w:rsidRPr="00B3144A" w:rsidRDefault="00A7553A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53A" w:rsidRDefault="00A7553A">
            <w:r w:rsidRPr="00626B3C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8523FD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8523F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3FD" w:rsidRPr="00B3144A" w:rsidRDefault="008523FD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FD" w:rsidRDefault="008523FD" w:rsidP="008523FD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8523FD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0A1DB6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1671470,83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0A1DB6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2152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12152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2" w:rsidRDefault="000A1DB6" w:rsidP="0071215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2152"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12152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2" w:rsidRDefault="000A1DB6" w:rsidP="0071215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2152"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12152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2" w:rsidRDefault="000A1DB6" w:rsidP="0071215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2152"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712152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2" w:rsidRDefault="000A1DB6" w:rsidP="0071215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12152"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9C1381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533912,83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9C1381" w:rsidP="004D6D7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533912,83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4D6D7C" w:rsidRDefault="009C1381" w:rsidP="00BC11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503912,83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9C1381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463412,83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</w:t>
            </w: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12152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9C1381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12152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577B4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79 0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беспечение деятельности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муниципальных казенных учреждений, не вошедшие в программные мероприятия»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978758,00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05F1E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4D6D7C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61F66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712152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152" w:rsidRPr="00B3144A" w:rsidRDefault="00712152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152" w:rsidRDefault="00705F1E" w:rsidP="009C1381">
            <w:r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705F1E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F1E" w:rsidRPr="00B3144A" w:rsidRDefault="00705F1E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F1E" w:rsidRDefault="00705F1E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20700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761F66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6" w:rsidRDefault="00761F66" w:rsidP="00761F66">
            <w:pPr>
              <w:jc w:val="center"/>
            </w:pPr>
            <w:r w:rsidRPr="00C441F6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761F66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на 2015- 2019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6" w:rsidRDefault="00761F66" w:rsidP="00761F66">
            <w:pPr>
              <w:jc w:val="center"/>
            </w:pPr>
            <w:r w:rsidRPr="00C441F6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761F66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6" w:rsidRDefault="00761F66" w:rsidP="00761F66">
            <w:pPr>
              <w:jc w:val="center"/>
            </w:pPr>
            <w:r w:rsidRPr="00C441F6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761F66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на </w:t>
            </w: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6" w:rsidRDefault="00761F66" w:rsidP="00761F66">
            <w:pPr>
              <w:jc w:val="center"/>
            </w:pPr>
            <w:r w:rsidRPr="00495564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761F66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F66" w:rsidRPr="00B3144A" w:rsidRDefault="00761F66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66" w:rsidRDefault="00761F66" w:rsidP="00761F66">
            <w:pPr>
              <w:jc w:val="center"/>
            </w:pPr>
            <w:r w:rsidRPr="00495564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761F66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20700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AE30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21623,00</w:t>
            </w:r>
          </w:p>
        </w:tc>
      </w:tr>
      <w:tr w:rsidR="00D645FC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C" w:rsidRDefault="00AE30F3" w:rsidP="00D645FC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21623,00</w:t>
            </w:r>
          </w:p>
        </w:tc>
      </w:tr>
      <w:tr w:rsidR="00D645FC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C" w:rsidRPr="00D645FC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 программа «Энергосбережение,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C" w:rsidRDefault="00AE30F3" w:rsidP="00D645FC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645FC" w:rsidRPr="00B80773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D645FC" w:rsidRDefault="00AE30F3" w:rsidP="00D645F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«Энергосбережение»</w:t>
            </w:r>
          </w:p>
          <w:p w:rsidR="00AE30F3" w:rsidRPr="00B3144A" w:rsidRDefault="00AE30F3" w:rsidP="00D645F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программы«Энергосбережение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051 01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 энергосбережения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B3144A" w:rsidRDefault="00E96CDD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B3144A" w:rsidRDefault="00E96CDD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E96CDD" w:rsidRDefault="00AE30F3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5887</w:t>
            </w:r>
            <w:r w:rsidR="00761F6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96CDD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CDD" w:rsidRPr="00B3144A" w:rsidRDefault="00E96CDD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DD" w:rsidRPr="00B3144A" w:rsidRDefault="00AE30F3" w:rsidP="00BD21C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5887,00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AE30F3" w:rsidP="00BC11AC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296</w:t>
            </w:r>
            <w:r w:rsidR="0039146B">
              <w:rPr>
                <w:rFonts w:ascii="Arial" w:eastAsia="Times New Roman" w:hAnsi="Arial" w:cs="Arial"/>
                <w:bCs/>
                <w:sz w:val="24"/>
                <w:szCs w:val="24"/>
              </w:rPr>
              <w:t>848</w:t>
            </w:r>
            <w:r w:rsidR="00EA4FF3"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0F3" w:rsidRPr="007220B5" w:rsidRDefault="00AE30F3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AE30F3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822014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</w:t>
            </w: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2014" w:rsidRPr="00B3144A" w:rsidTr="00BD21C2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014" w:rsidRPr="007220B5" w:rsidRDefault="00057399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  <w:r w:rsidR="00822014"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014" w:rsidRPr="007220B5" w:rsidRDefault="00822014" w:rsidP="00BD21C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D645FC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5FC" w:rsidRPr="00B3144A" w:rsidRDefault="00D645FC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5FC" w:rsidRDefault="00AE30F3" w:rsidP="00D645FC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="00D645FC" w:rsidRPr="00503AF8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2D7307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07" w:rsidRDefault="00AE30F3" w:rsidP="002D7307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710</w:t>
            </w:r>
            <w:r w:rsidR="002D7307" w:rsidRPr="00337A83">
              <w:rPr>
                <w:rFonts w:ascii="Arial" w:eastAsia="Times New Roman" w:hAnsi="Arial" w:cs="Arial"/>
                <w:bCs/>
                <w:sz w:val="24"/>
                <w:szCs w:val="24"/>
              </w:rPr>
              <w:t>547,00</w:t>
            </w:r>
          </w:p>
        </w:tc>
      </w:tr>
      <w:tr w:rsidR="002D7307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7307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307" w:rsidRDefault="00AE30F3" w:rsidP="002D7307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710</w:t>
            </w:r>
            <w:r w:rsidR="002D7307" w:rsidRPr="00337A83">
              <w:rPr>
                <w:rFonts w:ascii="Arial" w:eastAsia="Times New Roman" w:hAnsi="Arial" w:cs="Arial"/>
                <w:bCs/>
                <w:sz w:val="24"/>
                <w:szCs w:val="24"/>
              </w:rPr>
              <w:t>547,00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9B0DC9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9B0DC9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AE30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0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F3" w:rsidRDefault="00AE30F3" w:rsidP="00AE30F3">
            <w:pPr>
              <w:jc w:val="center"/>
            </w:pPr>
            <w:r w:rsidRPr="009B0DC9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84F1C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484F1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Pr="00CC143C" w:rsidRDefault="00822014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Pr="004B49A2" w:rsidRDefault="00822014" w:rsidP="00BD21C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4B49A2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Default="006C2781" w:rsidP="00BD21C2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268163,00</w:t>
            </w:r>
          </w:p>
        </w:tc>
      </w:tr>
      <w:tr w:rsidR="00822014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2014" w:rsidRPr="00B3144A" w:rsidRDefault="00822014" w:rsidP="00BD21C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14" w:rsidRPr="00B3144A" w:rsidRDefault="006C2781" w:rsidP="00BD21C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268163,00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4B49A2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4B49A2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Default="00EA4FF3" w:rsidP="00BC11AC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AE30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</w:t>
            </w:r>
            <w:r w:rsidR="00FE65AF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  <w:r w:rsidR="00FE65AF"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2D7307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AE30F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E65AF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  <w:r w:rsidR="00EA4FF3"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="009567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регулярным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занятием физической культурой и спортом и ведению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EA4FF3" w:rsidRPr="00B3144A" w:rsidTr="00BC11AC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FF3" w:rsidRPr="00B3144A" w:rsidRDefault="00EA4FF3" w:rsidP="00BC11A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FF3" w:rsidRPr="00B3144A" w:rsidRDefault="00EA4FF3" w:rsidP="00BC11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</w:tbl>
    <w:p w:rsidR="00EA4FF3" w:rsidRDefault="00EA4FF3" w:rsidP="00EA4FF3"/>
    <w:p w:rsidR="00EA4FF3" w:rsidRDefault="00EA4FF3" w:rsidP="00EA4FF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20B6D" w:rsidRDefault="00720B6D"/>
    <w:p w:rsidR="003017D2" w:rsidRDefault="003017D2"/>
    <w:p w:rsidR="003017D2" w:rsidRDefault="003017D2"/>
    <w:p w:rsidR="003017D2" w:rsidRDefault="003017D2"/>
    <w:p w:rsidR="003017D2" w:rsidRDefault="003017D2"/>
    <w:p w:rsidR="00990B88" w:rsidRDefault="00990B88" w:rsidP="00AE0BFF"/>
    <w:p w:rsidR="00990B88" w:rsidRDefault="00990B88" w:rsidP="003017D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50F5" w:rsidRDefault="00CC50F5" w:rsidP="003017D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804DD" w:rsidRDefault="003804DD"/>
    <w:p w:rsidR="003804DD" w:rsidRDefault="003804DD"/>
    <w:p w:rsidR="003804DD" w:rsidRDefault="003804DD"/>
    <w:p w:rsidR="003804DD" w:rsidRDefault="003804DD"/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AE30F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E30F3" w:rsidRDefault="00AE30F3" w:rsidP="00AE30F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A4648" w:rsidRDefault="00AA4648" w:rsidP="00BD21C2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D21C2" w:rsidRPr="00731F61" w:rsidRDefault="00BD21C2" w:rsidP="00BD21C2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  №9</w:t>
      </w:r>
    </w:p>
    <w:p w:rsidR="00BD21C2" w:rsidRPr="00731F61" w:rsidRDefault="00BD21C2" w:rsidP="00BD21C2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  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BD21C2" w:rsidRPr="00731F61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BD21C2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BD21C2" w:rsidRPr="00EC79F6" w:rsidRDefault="00BD21C2" w:rsidP="00BD21C2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Pr="00EC79F6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DB36DE" w:rsidRPr="00EC79F6" w:rsidRDefault="000A1DB6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3804DD" w:rsidRDefault="003804DD"/>
    <w:p w:rsidR="003804DD" w:rsidRDefault="003804DD"/>
    <w:p w:rsidR="003804DD" w:rsidRPr="006E4A9C" w:rsidRDefault="003804DD" w:rsidP="003804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6E4A9C">
        <w:rPr>
          <w:rFonts w:ascii="Arial" w:eastAsia="Times New Roman" w:hAnsi="Arial" w:cs="Arial"/>
          <w:b/>
          <w:sz w:val="32"/>
          <w:szCs w:val="32"/>
        </w:rPr>
        <w:t>Ведомственная структура расходов бюджета</w:t>
      </w:r>
    </w:p>
    <w:p w:rsidR="003804DD" w:rsidRDefault="003804DD" w:rsidP="003804DD">
      <w:pPr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sz w:val="32"/>
          <w:szCs w:val="32"/>
        </w:rPr>
        <w:t>Винниковского</w:t>
      </w:r>
      <w:proofErr w:type="spellEnd"/>
      <w:r w:rsidRPr="006E4A9C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</w:t>
      </w:r>
    </w:p>
    <w:p w:rsidR="003804DD" w:rsidRDefault="003804DD" w:rsidP="00CC1DAB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6E4A9C">
        <w:rPr>
          <w:rFonts w:ascii="Arial" w:eastAsia="Times New Roman" w:hAnsi="Arial" w:cs="Arial"/>
          <w:b/>
          <w:sz w:val="32"/>
          <w:szCs w:val="32"/>
        </w:rPr>
        <w:t>Курской облас</w:t>
      </w:r>
      <w:r>
        <w:rPr>
          <w:rFonts w:ascii="Arial" w:eastAsia="Times New Roman" w:hAnsi="Arial" w:cs="Arial"/>
          <w:b/>
          <w:sz w:val="32"/>
          <w:szCs w:val="32"/>
        </w:rPr>
        <w:t xml:space="preserve">ти на </w:t>
      </w:r>
      <w:r w:rsidRPr="006E4A9C">
        <w:rPr>
          <w:rFonts w:ascii="Arial" w:eastAsia="Times New Roman" w:hAnsi="Arial" w:cs="Arial"/>
          <w:b/>
          <w:sz w:val="32"/>
          <w:szCs w:val="32"/>
        </w:rPr>
        <w:t xml:space="preserve"> 201</w:t>
      </w:r>
      <w:r>
        <w:rPr>
          <w:rFonts w:ascii="Arial" w:eastAsia="Times New Roman" w:hAnsi="Arial" w:cs="Arial"/>
          <w:b/>
          <w:sz w:val="32"/>
          <w:szCs w:val="32"/>
        </w:rPr>
        <w:t>8 год</w:t>
      </w:r>
    </w:p>
    <w:p w:rsidR="00BD21C2" w:rsidRPr="00CC1DAB" w:rsidRDefault="00BD21C2" w:rsidP="00CC1DAB">
      <w:pPr>
        <w:jc w:val="right"/>
        <w:rPr>
          <w:sz w:val="24"/>
          <w:szCs w:val="24"/>
        </w:rPr>
      </w:pPr>
      <w:r w:rsidRPr="00BD21C2">
        <w:rPr>
          <w:sz w:val="24"/>
          <w:szCs w:val="24"/>
        </w:rPr>
        <w:t>(рублей)</w:t>
      </w:r>
    </w:p>
    <w:p w:rsidR="00BD21C2" w:rsidRDefault="00BD21C2" w:rsidP="00BD21C2"/>
    <w:p w:rsidR="00BD21C2" w:rsidRDefault="00BD21C2" w:rsidP="00BD21C2"/>
    <w:p w:rsidR="003804DD" w:rsidRDefault="003804DD"/>
    <w:tbl>
      <w:tblPr>
        <w:tblW w:w="1014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844"/>
        <w:gridCol w:w="605"/>
        <w:gridCol w:w="1794"/>
        <w:gridCol w:w="708"/>
        <w:gridCol w:w="1573"/>
      </w:tblGrid>
      <w:tr w:rsidR="0045252A" w:rsidRPr="00B3144A" w:rsidTr="0045252A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2018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45252A" w:rsidRPr="002B2040" w:rsidTr="0045252A">
        <w:trPr>
          <w:trHeight w:val="2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2B2040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4459732,08</w:t>
            </w:r>
          </w:p>
        </w:tc>
      </w:tr>
      <w:tr w:rsidR="0045252A" w:rsidRPr="002B2040" w:rsidTr="0045252A">
        <w:trPr>
          <w:trHeight w:val="293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4459732,08</w:t>
            </w:r>
          </w:p>
        </w:tc>
      </w:tr>
      <w:tr w:rsidR="0045252A" w:rsidRPr="00B3144A" w:rsidTr="0045252A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71748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71748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3324301,08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рганами, казенными  учреждениями, органами управления государственными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07356F">
              <w:rPr>
                <w:rFonts w:ascii="Arial" w:eastAsia="Times New Roman" w:hAnsi="Arial" w:cs="Arial"/>
                <w:sz w:val="24"/>
                <w:szCs w:val="24"/>
              </w:rPr>
              <w:t>590587,00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97FD1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1052853,21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626B3C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626B3C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626B3C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856E2E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1671470,83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B3144A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A16D2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533912,83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533912,83</w:t>
            </w:r>
          </w:p>
        </w:tc>
      </w:tr>
      <w:tr w:rsidR="0045252A" w:rsidRPr="004D6D7C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4D6D7C" w:rsidRDefault="0045252A" w:rsidP="004525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503912,83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463412,83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577B4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79 0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беспечение деятельности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муниципальных казенных учреждений, не вошедшие в программные мероприятия»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973B2A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978758,00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791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46530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20700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441F6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на 2015- 2019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441F6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proofErr w:type="gram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водный</w:t>
            </w:r>
            <w:proofErr w:type="gram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441F6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</w:t>
            </w: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пожарной безопасности на территории муниципального образования</w:t>
            </w:r>
            <w:r w:rsidRPr="00B3144A">
              <w:rPr>
                <w:rFonts w:ascii="Arial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495564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495564">
              <w:rPr>
                <w:rFonts w:ascii="Arial" w:eastAsia="Times New Roman" w:hAnsi="Arial" w:cs="Arial"/>
                <w:sz w:val="24"/>
                <w:szCs w:val="24"/>
              </w:rPr>
              <w:t>20700,00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20700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21623,00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21623,00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D645FC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 программа «Энергосбережение,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B80773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D645FC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«Энергосбережение»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</w:t>
            </w:r>
            <w:proofErr w:type="spellStart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</w:t>
            </w:r>
            <w:proofErr w:type="gramStart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</w:t>
            </w:r>
            <w:proofErr w:type="gram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нергосбережение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повышение энергетической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Винниковском</w:t>
            </w:r>
            <w:proofErr w:type="spellEnd"/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051 01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645F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в области  энергосбережения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051 01С1434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BD048B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13736,00</w:t>
            </w:r>
          </w:p>
        </w:tc>
      </w:tr>
      <w:tr w:rsidR="0045252A" w:rsidRPr="00E96CDD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E96CDD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5887,00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5887,00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296848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r w:rsidRPr="008D73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RPr="007220B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</w:t>
            </w: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5252A" w:rsidRPr="007220B5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 3 01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52A" w:rsidRPr="007220B5" w:rsidRDefault="0045252A" w:rsidP="0045252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130000,00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Pr="00503AF8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44A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</w:t>
            </w:r>
            <w:r w:rsidRPr="00B3144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доступным и комфортным жильем и коммунальными услугами граждан» 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023B87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C13584">
              <w:rPr>
                <w:rFonts w:ascii="Arial" w:eastAsia="Times New Roman" w:hAnsi="Arial" w:cs="Arial"/>
                <w:bCs/>
                <w:sz w:val="24"/>
                <w:szCs w:val="24"/>
              </w:rPr>
              <w:t>168848,00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710</w:t>
            </w:r>
            <w:r w:rsidRPr="00337A83">
              <w:rPr>
                <w:rFonts w:ascii="Arial" w:eastAsia="Times New Roman" w:hAnsi="Arial" w:cs="Arial"/>
                <w:bCs/>
                <w:sz w:val="24"/>
                <w:szCs w:val="24"/>
              </w:rPr>
              <w:t>547,00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710</w:t>
            </w:r>
            <w:r w:rsidRPr="00337A83">
              <w:rPr>
                <w:rFonts w:ascii="Arial" w:eastAsia="Times New Roman" w:hAnsi="Arial" w:cs="Arial"/>
                <w:bCs/>
                <w:sz w:val="24"/>
                <w:szCs w:val="24"/>
              </w:rPr>
              <w:t>547,00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9B0DC9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9B0DC9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 w:rsidRPr="009B0DC9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45252A" w:rsidRPr="00CC143C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84F1C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484F1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CC143C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45252A" w:rsidRPr="004B49A2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01 1 01  13330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4B49A2" w:rsidRDefault="0045252A" w:rsidP="0045252A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139639,00</w:t>
            </w:r>
          </w:p>
        </w:tc>
      </w:tr>
      <w:tr w:rsidR="0045252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B49A2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 w:rsidP="0045252A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268163,00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268163,00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B49A2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4B49A2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Default="0045252A" w:rsidP="0045252A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302745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297745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bCs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>регулярным</w:t>
            </w:r>
            <w:proofErr w:type="gramEnd"/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занятием физической 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D7287F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45252A" w:rsidRPr="00B3144A" w:rsidTr="0045252A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52A" w:rsidRPr="00B3144A" w:rsidRDefault="0045252A" w:rsidP="0045252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B3144A" w:rsidRDefault="0045252A" w:rsidP="004525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</w:tbl>
    <w:p w:rsidR="00705F1E" w:rsidRDefault="00705F1E" w:rsidP="00705F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05F1E" w:rsidRDefault="00705F1E" w:rsidP="00705F1E"/>
    <w:p w:rsidR="00705F1E" w:rsidRDefault="00705F1E" w:rsidP="00705F1E"/>
    <w:p w:rsidR="00705F1E" w:rsidRDefault="00705F1E" w:rsidP="00705F1E"/>
    <w:p w:rsidR="00705F1E" w:rsidRDefault="00705F1E" w:rsidP="00705F1E"/>
    <w:p w:rsidR="003804DD" w:rsidRDefault="003804DD"/>
    <w:p w:rsidR="00CC50F5" w:rsidRDefault="00CC50F5"/>
    <w:p w:rsidR="007A4713" w:rsidRDefault="007A4713"/>
    <w:p w:rsidR="007A4713" w:rsidRDefault="007A4713"/>
    <w:p w:rsidR="007A4713" w:rsidRDefault="007A4713"/>
    <w:p w:rsidR="007A4713" w:rsidRDefault="007A4713"/>
    <w:p w:rsidR="007A4713" w:rsidRDefault="007A4713"/>
    <w:p w:rsidR="007A4713" w:rsidRDefault="007A4713"/>
    <w:p w:rsidR="007A4713" w:rsidRDefault="007A4713"/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E0BFF" w:rsidRDefault="00AE0BFF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648CB" w:rsidRDefault="004648CB" w:rsidP="001D2C5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786841" w:rsidRDefault="00786841" w:rsidP="001D2C5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D2C56" w:rsidRDefault="001D2C56" w:rsidP="001D2C5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DB36D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DB36DE" w:rsidRDefault="00DB36DE" w:rsidP="00DB36D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C1DAB" w:rsidRDefault="00CC1DAB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45252A" w:rsidRDefault="0045252A" w:rsidP="00887B49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87B49" w:rsidRPr="00D15954" w:rsidRDefault="00887B49" w:rsidP="00887B49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Приложение  №11</w:t>
      </w:r>
    </w:p>
    <w:p w:rsidR="00887B49" w:rsidRPr="00731F61" w:rsidRDefault="00887B49" w:rsidP="00887B49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к решению </w:t>
      </w:r>
      <w:r w:rsidRPr="00731F61">
        <w:rPr>
          <w:rFonts w:ascii="Arial" w:eastAsia="Times New Roman" w:hAnsi="Arial" w:cs="Arial"/>
          <w:sz w:val="24"/>
          <w:szCs w:val="24"/>
        </w:rPr>
        <w:t>Собрания депутатов</w:t>
      </w:r>
    </w:p>
    <w:p w:rsidR="00887B49" w:rsidRPr="00731F61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Pr="00731F61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887B49" w:rsidRPr="00731F61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4648CB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19.12.2017г. №18-6-3  </w:t>
      </w:r>
    </w:p>
    <w:p w:rsidR="00887B49" w:rsidRPr="00731F61" w:rsidRDefault="004648CB" w:rsidP="004648CB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</w:t>
      </w:r>
      <w:r w:rsidR="00887B49" w:rsidRPr="00731F61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="00887B49" w:rsidRPr="00731F61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887B49" w:rsidRPr="00731F6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7B49" w:rsidRPr="00731F61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r w:rsidRPr="00731F6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</w:t>
      </w:r>
      <w:r>
        <w:rPr>
          <w:rFonts w:ascii="Arial" w:eastAsia="Times New Roman" w:hAnsi="Arial" w:cs="Arial"/>
          <w:sz w:val="24"/>
          <w:szCs w:val="24"/>
        </w:rPr>
        <w:t xml:space="preserve"> района Курской области  на 2018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887B49" w:rsidRDefault="00887B49" w:rsidP="00887B49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и на плановый период 2019 и 2020</w:t>
      </w:r>
      <w:r w:rsidRPr="00731F61">
        <w:rPr>
          <w:rFonts w:ascii="Arial" w:eastAsia="Times New Roman" w:hAnsi="Arial" w:cs="Arial"/>
          <w:sz w:val="24"/>
          <w:szCs w:val="24"/>
        </w:rPr>
        <w:t xml:space="preserve"> годов»</w:t>
      </w:r>
    </w:p>
    <w:p w:rsidR="00786841" w:rsidRPr="00EC79F6" w:rsidRDefault="00786841" w:rsidP="00786841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30.03.2018г. №33-6-6</w:t>
      </w:r>
    </w:p>
    <w:p w:rsidR="00CC1DAB" w:rsidRDefault="00CC1DAB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29.06.2018г. №37-6-9</w:t>
      </w:r>
    </w:p>
    <w:p w:rsidR="00DB36DE" w:rsidRPr="00EC79F6" w:rsidRDefault="00DB36DE" w:rsidP="00DB36DE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31.08.2018г. №39-6-11</w:t>
      </w:r>
    </w:p>
    <w:p w:rsidR="00DB36DE" w:rsidRPr="00EC79F6" w:rsidRDefault="000A1DB6" w:rsidP="00CC1DAB">
      <w:pPr>
        <w:jc w:val="right"/>
        <w:rPr>
          <w:rFonts w:ascii="Arial" w:eastAsia="Times New Roman" w:hAnsi="Arial" w:cs="Arial"/>
          <w:sz w:val="24"/>
          <w:szCs w:val="24"/>
        </w:rPr>
      </w:pPr>
      <w:r w:rsidRPr="00EC79F6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 внесенными изменениями от 31.10.2018г. №47-6-14</w:t>
      </w:r>
    </w:p>
    <w:p w:rsidR="00786841" w:rsidRDefault="00786841" w:rsidP="00786841"/>
    <w:p w:rsidR="00786841" w:rsidRDefault="00786841" w:rsidP="00786841"/>
    <w:p w:rsidR="007A4713" w:rsidRDefault="007A4713"/>
    <w:tbl>
      <w:tblPr>
        <w:tblW w:w="103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521"/>
        <w:gridCol w:w="1276"/>
        <w:gridCol w:w="850"/>
        <w:gridCol w:w="1701"/>
        <w:gridCol w:w="15"/>
      </w:tblGrid>
      <w:tr w:rsidR="007A4713" w:rsidRPr="00007B98" w:rsidTr="007A4713">
        <w:trPr>
          <w:gridAfter w:val="1"/>
          <w:wAfter w:w="15" w:type="dxa"/>
          <w:trHeight w:val="687"/>
        </w:trPr>
        <w:tc>
          <w:tcPr>
            <w:tcW w:w="10348" w:type="dxa"/>
            <w:gridSpan w:val="4"/>
            <w:hideMark/>
          </w:tcPr>
          <w:p w:rsidR="007A4713" w:rsidRPr="00007B98" w:rsidRDefault="007A4713" w:rsidP="000F15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РАСПРЕДЕЛЕНИЕ БЮДЖЕТНЫХ АССИГНОВАНИЙ ПО ЦЕЛЕВЫ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 СТАТЬЯМ (МУНИЦИПАЛЬНЫМ</w:t>
            </w:r>
            <w:r w:rsidR="00B4125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ПРОГРАММ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АМ</w:t>
            </w:r>
            <w:r w:rsidR="000F152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И НЕПРОГРАМММНЫМ НАПРАВЛЕНИЯМ ДЕЯТЕЛЬНОСТИ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) ГРУППАМ ВИДОВ РАСХОДОВ </w:t>
            </w:r>
            <w:r w:rsidR="000F152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БЮДЖЕТА ВИННИКОВСКОГО СЕЛЬСОВЕТА КУРСКОГО РАЙОНА КУРСКОЙ ОБЛАСТИ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НА 2018</w:t>
            </w:r>
            <w:r w:rsidRPr="00007B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ГОД</w:t>
            </w:r>
          </w:p>
        </w:tc>
      </w:tr>
      <w:tr w:rsidR="007A4713" w:rsidRPr="00007B98" w:rsidTr="007A4713">
        <w:trPr>
          <w:gridAfter w:val="1"/>
          <w:wAfter w:w="15" w:type="dxa"/>
          <w:trHeight w:val="447"/>
        </w:trPr>
        <w:tc>
          <w:tcPr>
            <w:tcW w:w="10348" w:type="dxa"/>
            <w:gridSpan w:val="4"/>
            <w:vAlign w:val="center"/>
            <w:hideMark/>
          </w:tcPr>
          <w:p w:rsidR="007A4713" w:rsidRPr="00007B98" w:rsidRDefault="007A4713" w:rsidP="007A471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(рублей)</w:t>
            </w:r>
          </w:p>
        </w:tc>
      </w:tr>
      <w:tr w:rsidR="007A4713" w:rsidRPr="00007B98" w:rsidTr="007A4713">
        <w:trPr>
          <w:trHeight w:val="300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Сумма на 2018</w:t>
            </w: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A4713" w:rsidRPr="00007B98" w:rsidTr="007A4713">
        <w:trPr>
          <w:trHeight w:val="585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A4713" w:rsidRPr="00007B98" w:rsidTr="007A4713">
        <w:trPr>
          <w:trHeight w:val="312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A4713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007B9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F61288" w:rsidRDefault="0045252A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4459732,08</w:t>
            </w:r>
          </w:p>
        </w:tc>
      </w:tr>
      <w:tr w:rsidR="007A4713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B577B4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right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713" w:rsidRPr="00007B98" w:rsidRDefault="007A4713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45252A" w:rsidP="007A4713"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7A4713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 w:rsidRPr="00B577B4">
              <w:rPr>
                <w:rFonts w:ascii="Arial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ind w:right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874C47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ind w:right="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874C47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center"/>
            </w:pPr>
            <w:r w:rsidRPr="008A5FD9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874C47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007B98" w:rsidTr="007A4713">
        <w:trPr>
          <w:trHeight w:val="304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center"/>
            </w:pPr>
            <w:r w:rsidRPr="008A5FD9">
              <w:rPr>
                <w:rFonts w:ascii="Arial" w:eastAsia="Times New Roman" w:hAnsi="Arial" w:cs="Arial"/>
                <w:bCs/>
                <w:sz w:val="24"/>
                <w:szCs w:val="24"/>
              </w:rPr>
              <w:t>04 2 01 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5252A" w:rsidRDefault="0045252A">
            <w:r w:rsidRPr="00874C47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7A4713" w:rsidRPr="00007B98" w:rsidTr="007A4713">
        <w:trPr>
          <w:trHeight w:val="916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20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водных объектах </w:t>
            </w:r>
            <w:r w:rsidRPr="00C2010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на 2015-2019 годы"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713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130 </w:t>
            </w:r>
            <w:r w:rsidRPr="00C20109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7A4713" w:rsidRPr="00007B98" w:rsidRDefault="00AA4648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20700,00</w:t>
            </w:r>
          </w:p>
        </w:tc>
      </w:tr>
      <w:tr w:rsidR="00AA4648" w:rsidRPr="00007B98" w:rsidTr="007A4713">
        <w:trPr>
          <w:trHeight w:val="57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648" w:rsidRPr="00007B98" w:rsidRDefault="00AA4648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и и безопасности людей на водных</w:t>
            </w: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объектах 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4648" w:rsidRPr="00B67CB3" w:rsidRDefault="00AA4648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7CB3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AA4648" w:rsidRPr="00007B98" w:rsidRDefault="00AA4648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48" w:rsidRPr="00007B98" w:rsidRDefault="00AA4648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4648" w:rsidRDefault="00AA4648">
            <w:r w:rsidRPr="00BD73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20700,00</w:t>
            </w:r>
          </w:p>
        </w:tc>
      </w:tr>
      <w:tr w:rsidR="00AA464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648" w:rsidRPr="00007B98" w:rsidRDefault="00AA4648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«</w:t>
            </w:r>
            <w:r w:rsidRPr="00B577B4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 муниципального образования</w:t>
            </w:r>
            <w:r w:rsidRPr="00B577B4">
              <w:rPr>
                <w:rFonts w:ascii="Arial" w:hAnsi="Arial" w:cs="Arial"/>
                <w:snapToGrid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4648" w:rsidRPr="00B67CB3" w:rsidRDefault="00AA4648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7CB3">
              <w:rPr>
                <w:rFonts w:ascii="Arial" w:eastAsia="Times New Roman" w:hAnsi="Arial" w:cs="Arial"/>
                <w:sz w:val="24"/>
                <w:szCs w:val="24"/>
              </w:rPr>
              <w:t>13 1 01 00000</w:t>
            </w:r>
          </w:p>
          <w:p w:rsidR="00AA4648" w:rsidRPr="00007B98" w:rsidRDefault="00AA4648" w:rsidP="007A471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48" w:rsidRPr="00007B98" w:rsidRDefault="00AA4648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4648" w:rsidRDefault="00AA4648">
            <w:r w:rsidRPr="00BD73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20700,00</w:t>
            </w:r>
          </w:p>
        </w:tc>
      </w:tr>
      <w:tr w:rsidR="00AA464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648" w:rsidRPr="00007B98" w:rsidRDefault="00AA4648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4648" w:rsidRPr="00007B98" w:rsidRDefault="00AA4648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A4648" w:rsidRPr="00007B98" w:rsidRDefault="00AA4648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4648" w:rsidRDefault="00AA4648">
            <w:r w:rsidRPr="00BD73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20700,00</w:t>
            </w:r>
          </w:p>
        </w:tc>
      </w:tr>
      <w:tr w:rsidR="00AA464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648" w:rsidRPr="00007B98" w:rsidRDefault="00AA4648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A4648" w:rsidRPr="00007B98" w:rsidRDefault="00AA4648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648" w:rsidRPr="00007B98" w:rsidRDefault="00AA4648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A4648" w:rsidRDefault="00AA4648">
            <w:r w:rsidRPr="00BD73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20700,00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B577B4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 программа «Энергосбережение, повышение энергетической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Винниковском</w:t>
            </w:r>
            <w:proofErr w:type="spellEnd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Курского    района Курской области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на 2018 – 2022 годы</w:t>
            </w: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B577B4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05 0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45252A">
            <w:r w:rsidRPr="00E90732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1B35C8" w:rsidRDefault="0045252A" w:rsidP="001B35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«Энергосбережение»</w:t>
            </w:r>
          </w:p>
          <w:p w:rsidR="0045252A" w:rsidRPr="00B577B4" w:rsidRDefault="0045252A" w:rsidP="001B35C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proofErr w:type="gramStart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>«Э</w:t>
            </w:r>
            <w:proofErr w:type="gramEnd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нергосбережение повышение энергетической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эффективности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Винниковском</w:t>
            </w:r>
            <w:proofErr w:type="spellEnd"/>
            <w:r w:rsidRPr="001B35C8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Курского   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B577B4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05 1 00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45252A">
            <w:r w:rsidRPr="00E90732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B577B4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«Осуществление мероприятий в области  энергосбережения»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B577B4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05 1 01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45252A">
            <w:r w:rsidRPr="00E90732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1B35C8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35C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45252A">
            <w:r w:rsidRPr="00E90732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1B35C8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Default="0045252A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45252A">
            <w:r w:rsidRPr="00E90732">
              <w:rPr>
                <w:rFonts w:ascii="Arial" w:eastAsia="Times New Roman" w:hAnsi="Arial" w:cs="Arial"/>
                <w:sz w:val="24"/>
                <w:szCs w:val="24"/>
              </w:rPr>
              <w:t>2000,00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ind w:right="5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07 0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Default="0045252A" w:rsidP="007A4713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318471,00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13736,00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07 2 03 13600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13736,00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45252A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5887</w:t>
            </w:r>
            <w:r w:rsidR="00AA4648">
              <w:rPr>
                <w:rFonts w:ascii="Arial" w:eastAsia="Times New Roman" w:hAnsi="Arial" w:cs="Arial"/>
                <w:bCs/>
                <w:sz w:val="24"/>
                <w:szCs w:val="24"/>
              </w:rPr>
              <w:t>,00</w:t>
            </w:r>
          </w:p>
        </w:tc>
      </w:tr>
      <w:tr w:rsidR="00786841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обеспечения</w:t>
            </w: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государственных (муниципальных) нужд</w:t>
            </w:r>
            <w:r w:rsidRPr="00B3144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Pr="00B3144A" w:rsidRDefault="00786841" w:rsidP="000573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07 2 03 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B3144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6841" w:rsidRPr="00007B98" w:rsidRDefault="00786841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45252A" w:rsidP="007A471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5887,00</w:t>
            </w:r>
          </w:p>
        </w:tc>
      </w:tr>
      <w:tr w:rsidR="001B35C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C8" w:rsidRPr="00007B98" w:rsidRDefault="001B35C8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</w:t>
            </w:r>
            <w:proofErr w:type="gramStart"/>
            <w:r w:rsidRPr="00B577B4">
              <w:rPr>
                <w:rFonts w:ascii="Arial" w:hAnsi="Arial" w:cs="Arial"/>
                <w:sz w:val="24"/>
                <w:szCs w:val="24"/>
              </w:rPr>
              <w:t>»м</w:t>
            </w:r>
            <w:proofErr w:type="gramEnd"/>
            <w:r w:rsidRPr="00B577B4">
              <w:rPr>
                <w:rFonts w:ascii="Arial" w:hAnsi="Arial" w:cs="Arial"/>
                <w:sz w:val="24"/>
                <w:szCs w:val="24"/>
              </w:rPr>
              <w:t xml:space="preserve">униципальной программы </w:t>
            </w:r>
            <w:r w:rsidRPr="00B577B4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35C8" w:rsidRPr="00007B98" w:rsidRDefault="001B35C8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5C8" w:rsidRPr="00007B98" w:rsidRDefault="001B35C8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C8" w:rsidRDefault="0045252A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298</w:t>
            </w:r>
            <w:r w:rsidR="001B35C8"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1B35C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C8" w:rsidRPr="00007B98" w:rsidRDefault="001B35C8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35C8" w:rsidRPr="00007B98" w:rsidRDefault="001B35C8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5C8" w:rsidRPr="00007B98" w:rsidRDefault="001B35C8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C8" w:rsidRDefault="0045252A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298</w:t>
            </w:r>
            <w:r w:rsidR="001B45AF"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786841" w:rsidRPr="00007B98" w:rsidTr="00057399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841" w:rsidRPr="007220B5" w:rsidRDefault="00786841" w:rsidP="0005739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"Осуществление мероприятий по капитальному ремонту муниципального жилищного фонда"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Default="00786841" w:rsidP="00786841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841" w:rsidRPr="00007B98" w:rsidRDefault="0078684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Pr="00B449F1" w:rsidRDefault="0078684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130000,00</w:t>
            </w:r>
          </w:p>
        </w:tc>
      </w:tr>
      <w:tr w:rsidR="00786841" w:rsidRPr="00007B98" w:rsidTr="00057399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841" w:rsidRPr="007220B5" w:rsidRDefault="00786841" w:rsidP="007868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20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Default="00786841" w:rsidP="00786841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841" w:rsidRPr="00007B98" w:rsidRDefault="0078684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>
            <w:r w:rsidRPr="00AB42F6">
              <w:rPr>
                <w:rFonts w:ascii="Arial" w:eastAsia="Times New Roman" w:hAnsi="Arial" w:cs="Arial"/>
                <w:bCs/>
                <w:sz w:val="24"/>
                <w:szCs w:val="24"/>
              </w:rPr>
              <w:t>130000,00</w:t>
            </w:r>
          </w:p>
        </w:tc>
      </w:tr>
      <w:tr w:rsidR="00786841" w:rsidRPr="00007B98" w:rsidTr="00057399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841" w:rsidRPr="007220B5" w:rsidRDefault="00786841" w:rsidP="007868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86841" w:rsidRDefault="00786841" w:rsidP="0078684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841" w:rsidRPr="00007B98" w:rsidRDefault="0078684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6841" w:rsidRDefault="00786841">
            <w:r w:rsidRPr="00AB42F6">
              <w:rPr>
                <w:rFonts w:ascii="Arial" w:eastAsia="Times New Roman" w:hAnsi="Arial" w:cs="Arial"/>
                <w:bCs/>
                <w:sz w:val="24"/>
                <w:szCs w:val="24"/>
              </w:rPr>
              <w:t>130000,00</w:t>
            </w:r>
          </w:p>
        </w:tc>
      </w:tr>
      <w:tr w:rsidR="001B35C8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35C8" w:rsidRPr="00007B98" w:rsidRDefault="001B35C8" w:rsidP="007A4713">
            <w:pPr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1B35C8" w:rsidRPr="00007B98" w:rsidRDefault="001B35C8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1B35C8" w:rsidRPr="00007B98" w:rsidRDefault="001B35C8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35C8" w:rsidRDefault="0045252A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="001B35C8"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Default="0045252A" w:rsidP="007A4713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168</w:t>
            </w:r>
            <w:r w:rsidRPr="00B449F1">
              <w:rPr>
                <w:rFonts w:ascii="Arial" w:eastAsia="Times New Roman" w:hAnsi="Arial" w:cs="Arial"/>
                <w:bCs/>
                <w:sz w:val="24"/>
                <w:szCs w:val="24"/>
              </w:rPr>
              <w:t>848,00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Default="0045252A" w:rsidP="007A4713"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710</w:t>
            </w:r>
            <w:r w:rsidR="001B35C8">
              <w:rPr>
                <w:rFonts w:ascii="Arial" w:eastAsia="Times New Roman" w:hAnsi="Arial" w:cs="Arial"/>
                <w:bCs/>
                <w:sz w:val="24"/>
                <w:szCs w:val="24"/>
              </w:rPr>
              <w:t>547,00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007B98" w:rsidRDefault="0045252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Винниковском</w:t>
            </w:r>
            <w:proofErr w:type="spellEnd"/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007B98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5252A" w:rsidRPr="00007B98" w:rsidRDefault="0045252A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45252A">
            <w:r w:rsidRPr="004B6FDD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45252A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52A" w:rsidRPr="00007B98" w:rsidRDefault="0045252A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5252A" w:rsidRPr="00007B98" w:rsidRDefault="0045252A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52A" w:rsidRPr="00007B98" w:rsidRDefault="0045252A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5252A" w:rsidRDefault="0045252A">
            <w:r w:rsidRPr="004B6FDD">
              <w:rPr>
                <w:rFonts w:ascii="Arial" w:eastAsia="Times New Roman" w:hAnsi="Arial" w:cs="Arial"/>
                <w:bCs/>
                <w:sz w:val="24"/>
                <w:szCs w:val="24"/>
              </w:rPr>
              <w:t>710547,00</w:t>
            </w:r>
          </w:p>
        </w:tc>
      </w:tr>
      <w:tr w:rsidR="001B45AF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5AF" w:rsidRPr="00B577B4" w:rsidRDefault="001B45AF" w:rsidP="007A471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84F1C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484F1C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5AF" w:rsidRPr="00B577B4" w:rsidRDefault="001B45AF" w:rsidP="007A4713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43CC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9C43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5AF" w:rsidRPr="00120D6A" w:rsidRDefault="001B45A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139639.00</w:t>
            </w:r>
          </w:p>
        </w:tc>
      </w:tr>
      <w:tr w:rsidR="001B45AF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5AF" w:rsidRPr="00B3144A" w:rsidRDefault="001B45AF" w:rsidP="000573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484F1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5AF" w:rsidRDefault="001B45AF">
            <w:r w:rsidRPr="009C43CC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9C43C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5AF" w:rsidRPr="001B45AF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5AF" w:rsidRPr="00120D6A" w:rsidRDefault="001B45AF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139639.00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napToGrid w:val="0"/>
                <w:color w:val="FF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1B45AF" w:rsidRDefault="001B45A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Pr="001B45AF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268163.00</w:t>
            </w:r>
          </w:p>
        </w:tc>
      </w:tr>
      <w:tr w:rsidR="001B45AF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5AF" w:rsidRPr="00B577B4" w:rsidRDefault="001B45AF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1B45AF" w:rsidRDefault="001B45A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01 1 01 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45AF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45AF" w:rsidRPr="001B45AF" w:rsidRDefault="00AA4648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298</w:t>
            </w:r>
            <w:r w:rsidR="001B45AF">
              <w:rPr>
                <w:rFonts w:ascii="Arial" w:eastAsia="Times New Roman" w:hAnsi="Arial" w:cs="Arial"/>
                <w:sz w:val="24"/>
                <w:szCs w:val="24"/>
              </w:rPr>
              <w:t>745,00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D80D6D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Pr="00007B98" w:rsidRDefault="0045252A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297745,00</w:t>
            </w:r>
          </w:p>
        </w:tc>
      </w:tr>
      <w:tr w:rsidR="007A4713" w:rsidRPr="00007B98" w:rsidTr="007A4713">
        <w:trPr>
          <w:trHeight w:val="55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D80D6D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C374AE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 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C374AE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A7195D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lastRenderedPageBreak/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C374AE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C374AE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C374AE">
              <w:rPr>
                <w:rFonts w:ascii="Arial" w:eastAsia="Times New Roman" w:hAnsi="Arial" w:cs="Arial"/>
                <w:sz w:val="24"/>
                <w:szCs w:val="24"/>
              </w:rPr>
              <w:t>5000,00</w:t>
            </w:r>
          </w:p>
        </w:tc>
      </w:tr>
      <w:tr w:rsidR="007A4713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A4713" w:rsidRPr="008E36C2" w:rsidRDefault="007A4713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1B45AF" w:rsidRDefault="00263E15" w:rsidP="007A4713"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B45A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0587</w:t>
            </w:r>
            <w:r w:rsidR="001B45AF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E15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3E15" w:rsidRPr="008E36C2" w:rsidRDefault="00263E15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263E15" w:rsidRPr="00007B98" w:rsidRDefault="00263E15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F61B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61B8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F61B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0587</w:t>
            </w:r>
            <w:r w:rsidRPr="00F61B8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E15" w:rsidRPr="00007B98" w:rsidTr="007A4713">
        <w:trPr>
          <w:trHeight w:val="28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63E15" w:rsidRPr="008E36C2" w:rsidRDefault="00263E15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263E15" w:rsidRPr="00007B98" w:rsidRDefault="00263E15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F61B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61B8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F61B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0587</w:t>
            </w:r>
            <w:r w:rsidRPr="00F61B8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E15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63E15" w:rsidRDefault="00263E15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63E15" w:rsidRDefault="00263E15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63E15" w:rsidRPr="008E36C2" w:rsidRDefault="00263E15" w:rsidP="007A471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E36C2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263E15" w:rsidRPr="00007B98" w:rsidRDefault="00263E15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E15" w:rsidRPr="00007B98" w:rsidRDefault="00263E15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F61B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61B81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F61B8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0587</w:t>
            </w:r>
            <w:r w:rsidRPr="00F61B8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7A4713" w:rsidRPr="00007B98" w:rsidTr="007A4713">
        <w:trPr>
          <w:trHeight w:val="36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1B45AF" w:rsidP="007A4713">
            <w:r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1B45A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Default="001B45AF">
            <w:r w:rsidRPr="003A1E0E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1B45A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D2F21">
              <w:rPr>
                <w:rFonts w:ascii="Arial" w:eastAsia="Times New Roman" w:hAnsi="Arial" w:cs="Arial"/>
                <w:sz w:val="22"/>
                <w:szCs w:val="22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Default="001B45AF">
            <w:r w:rsidRPr="003A1E0E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1B45AF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Pr="00007B98" w:rsidRDefault="001B45AF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2F21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45AF" w:rsidRPr="00007B98" w:rsidRDefault="001B45AF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5AF" w:rsidRDefault="001B45AF">
            <w:r w:rsidRPr="003A1E0E">
              <w:rPr>
                <w:rFonts w:ascii="Arial" w:eastAsia="Times New Roman" w:hAnsi="Arial" w:cs="Arial"/>
                <w:sz w:val="24"/>
                <w:szCs w:val="24"/>
              </w:rPr>
              <w:t>9390,04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263E15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263E15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E15" w:rsidRPr="00007B98" w:rsidRDefault="00263E15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6049EB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263E15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6049EB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263E15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E15" w:rsidRPr="00007B98" w:rsidRDefault="00263E15" w:rsidP="007A4713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6049EB">
              <w:rPr>
                <w:rFonts w:ascii="Arial" w:eastAsia="Times New Roman" w:hAnsi="Arial" w:cs="Arial"/>
                <w:sz w:val="24"/>
                <w:szCs w:val="24"/>
              </w:rPr>
              <w:t>1044392,00</w:t>
            </w:r>
          </w:p>
        </w:tc>
      </w:tr>
      <w:tr w:rsidR="007A4713" w:rsidRPr="00007B98" w:rsidTr="007A4713">
        <w:trPr>
          <w:trHeight w:val="247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both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2E1131" w:rsidP="007A471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2E1131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Default="002E1131">
            <w:r w:rsidRPr="00F04A69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2E1131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1131" w:rsidRPr="00007B98" w:rsidRDefault="002E1131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Default="002E1131">
            <w:r w:rsidRPr="00F04A69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2E1131" w:rsidRPr="00007B98" w:rsidTr="007A4713">
        <w:trPr>
          <w:trHeight w:val="254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31" w:rsidRPr="00007B98" w:rsidRDefault="002E1131" w:rsidP="007A471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131" w:rsidRDefault="002E1131">
            <w:r w:rsidRPr="00F04A69">
              <w:rPr>
                <w:rFonts w:ascii="Arial" w:eastAsia="Times New Roman" w:hAnsi="Arial" w:cs="Arial"/>
                <w:sz w:val="24"/>
                <w:szCs w:val="24"/>
              </w:rPr>
              <w:t>8461,21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F34DF7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34DF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F34DF7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4DF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4D0CD2" w:rsidRDefault="00967D6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533912,83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proofErr w:type="spell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Винниковского</w:t>
            </w:r>
            <w:proofErr w:type="spell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967D6A" w:rsidP="007A4713">
            <w:r>
              <w:rPr>
                <w:rFonts w:ascii="Arial" w:eastAsia="Times New Roman" w:hAnsi="Arial" w:cs="Arial"/>
                <w:sz w:val="24"/>
                <w:szCs w:val="24"/>
              </w:rPr>
              <w:t>533912,83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967D6A" w:rsidP="007A4713">
            <w:r>
              <w:rPr>
                <w:rFonts w:ascii="Arial" w:eastAsia="Times New Roman" w:hAnsi="Arial" w:cs="Arial"/>
                <w:sz w:val="24"/>
                <w:szCs w:val="24"/>
              </w:rPr>
              <w:t>503912,83</w:t>
            </w:r>
          </w:p>
        </w:tc>
      </w:tr>
      <w:tr w:rsidR="007A4713" w:rsidRPr="00007B98" w:rsidTr="007A4713">
        <w:trPr>
          <w:trHeight w:val="5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967D6A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463412,83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7A4713" w:rsidRPr="00B577B4">
              <w:rPr>
                <w:rFonts w:ascii="Arial" w:eastAsia="Times New Roman" w:hAnsi="Arial" w:cs="Arial"/>
                <w:sz w:val="24"/>
                <w:szCs w:val="24"/>
              </w:rPr>
              <w:t>500,00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31C7A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967D6A" w:rsidP="007A47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845590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7A4713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45590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Pr="00B577B4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</w:t>
            </w:r>
          </w:p>
          <w:p w:rsidR="00845590" w:rsidRPr="00231C7A" w:rsidRDefault="00845590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845590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Pr="00B577B4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8455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76 1 00</w:t>
            </w:r>
          </w:p>
          <w:p w:rsidR="00845590" w:rsidRDefault="00845590" w:rsidP="0084559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П1416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590" w:rsidRDefault="00845590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/>
                <w:color w:val="000000"/>
                <w:sz w:val="24"/>
                <w:szCs w:val="28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A4713" w:rsidRPr="00007B98" w:rsidRDefault="007A4713" w:rsidP="007A471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06255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jc w:val="center"/>
            </w:pPr>
            <w:r w:rsidRPr="00206255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007B98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r w:rsidRPr="00E76414">
              <w:rPr>
                <w:rFonts w:ascii="Arial" w:eastAsia="Times New Roman" w:hAnsi="Arial" w:cs="Arial"/>
                <w:sz w:val="24"/>
                <w:szCs w:val="24"/>
              </w:rPr>
              <w:t>50000,00</w:t>
            </w:r>
          </w:p>
        </w:tc>
      </w:tr>
      <w:tr w:rsidR="007A4713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Pr="00B577B4" w:rsidRDefault="007A4713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Pr="00206255" w:rsidRDefault="007A4713" w:rsidP="007A47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13" w:rsidRDefault="007A4713" w:rsidP="007A4713">
            <w:pPr>
              <w:ind w:left="57"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713" w:rsidRDefault="00263E15" w:rsidP="007A4713">
            <w:r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AA0912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AA0912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B577B4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007B98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AA0912">
              <w:rPr>
                <w:rFonts w:ascii="Arial" w:eastAsia="Times New Roman" w:hAnsi="Arial" w:cs="Arial"/>
                <w:sz w:val="24"/>
                <w:szCs w:val="24"/>
              </w:rPr>
              <w:t>78713,00</w:t>
            </w:r>
          </w:p>
        </w:tc>
      </w:tr>
      <w:tr w:rsidR="009E3AA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Pr="00B577B4" w:rsidRDefault="009E3AA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AA9" w:rsidRDefault="009E3AA9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79 0 00</w:t>
            </w:r>
          </w:p>
          <w:p w:rsidR="009E3AA9" w:rsidRPr="00B577B4" w:rsidRDefault="009E3AA9" w:rsidP="007A4713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Default="009E3AA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AA9" w:rsidRPr="00A636DC" w:rsidRDefault="00263E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B577B4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263E15" w:rsidRPr="00B577B4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620EBD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263E15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Pr="00B577B4" w:rsidRDefault="00263E15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263E15" w:rsidRPr="00B577B4" w:rsidRDefault="00263E15" w:rsidP="009E3AA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15" w:rsidRDefault="00263E15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3E15" w:rsidRDefault="00263E15">
            <w:r w:rsidRPr="00620EBD">
              <w:rPr>
                <w:rFonts w:ascii="Arial" w:eastAsia="Times New Roman" w:hAnsi="Arial" w:cs="Arial"/>
                <w:sz w:val="24"/>
                <w:szCs w:val="24"/>
              </w:rPr>
              <w:t>1110558,00</w:t>
            </w:r>
          </w:p>
        </w:tc>
      </w:tr>
      <w:tr w:rsidR="009E3AA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Pr="00B577B4" w:rsidRDefault="009E3AA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выплату в целях обеспечения выполнения функций государственными (муниципальными)</w:t>
            </w:r>
            <w:r w:rsidR="00887B49">
              <w:rPr>
                <w:rFonts w:ascii="Arial" w:eastAsia="Times New Roman" w:hAnsi="Arial" w:cs="Arial"/>
                <w:sz w:val="24"/>
                <w:szCs w:val="24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9E3AA9" w:rsidRPr="00B577B4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A9" w:rsidRDefault="00887B4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3AA9" w:rsidRPr="00A636DC" w:rsidRDefault="00263E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978758,00</w:t>
            </w:r>
          </w:p>
        </w:tc>
      </w:tr>
      <w:tr w:rsidR="00887B4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887B49" w:rsidRPr="009F439F" w:rsidRDefault="00887B49" w:rsidP="00887B4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263E1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130</w:t>
            </w:r>
            <w:r w:rsidR="00887B4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887B49" w:rsidRPr="00007B98" w:rsidTr="007A4713">
        <w:trPr>
          <w:trHeight w:val="33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577B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887B49" w:rsidP="00887B49">
            <w:pPr>
              <w:ind w:left="57" w:right="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79 1 00</w:t>
            </w:r>
          </w:p>
          <w:p w:rsidR="00887B49" w:rsidRDefault="00887B49" w:rsidP="00887B49">
            <w:pPr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B49" w:rsidRDefault="00887B49" w:rsidP="007A471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B49" w:rsidRDefault="00C3454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887B49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</w:tbl>
    <w:p w:rsidR="007A4713" w:rsidRPr="00007B98" w:rsidRDefault="007A4713" w:rsidP="007A4713">
      <w:pPr>
        <w:rPr>
          <w:rFonts w:ascii="Arial" w:eastAsia="Times New Roman" w:hAnsi="Arial" w:cs="Arial"/>
          <w:sz w:val="24"/>
          <w:szCs w:val="24"/>
        </w:rPr>
      </w:pPr>
    </w:p>
    <w:p w:rsidR="007A4713" w:rsidRPr="00007B98" w:rsidRDefault="007A4713" w:rsidP="007A4713">
      <w:pPr>
        <w:ind w:left="3402"/>
        <w:jc w:val="right"/>
        <w:rPr>
          <w:rFonts w:ascii="Arial" w:eastAsia="Times New Roman" w:hAnsi="Arial" w:cs="Arial"/>
          <w:sz w:val="24"/>
          <w:szCs w:val="24"/>
        </w:rPr>
      </w:pPr>
    </w:p>
    <w:p w:rsidR="007A4713" w:rsidRPr="00007B98" w:rsidRDefault="007A4713" w:rsidP="007A4713">
      <w:pPr>
        <w:ind w:left="3402"/>
        <w:jc w:val="right"/>
        <w:rPr>
          <w:rFonts w:ascii="Arial" w:eastAsia="Times New Roman" w:hAnsi="Arial" w:cs="Arial"/>
          <w:sz w:val="24"/>
          <w:szCs w:val="24"/>
        </w:rPr>
      </w:pPr>
    </w:p>
    <w:p w:rsidR="007A4713" w:rsidRPr="00007B98" w:rsidRDefault="007A4713" w:rsidP="007A4713">
      <w:pPr>
        <w:ind w:left="3402"/>
        <w:jc w:val="right"/>
        <w:rPr>
          <w:rFonts w:ascii="Arial" w:eastAsia="Times New Roman" w:hAnsi="Arial" w:cs="Arial"/>
          <w:sz w:val="24"/>
          <w:szCs w:val="24"/>
        </w:rPr>
      </w:pPr>
    </w:p>
    <w:p w:rsidR="007A4713" w:rsidRDefault="007A4713"/>
    <w:p w:rsidR="007A4713" w:rsidRDefault="007A4713"/>
    <w:p w:rsidR="007A4713" w:rsidRDefault="007A4713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887B49" w:rsidRDefault="00887B49"/>
    <w:p w:rsidR="00AE0BFF" w:rsidRDefault="00AE0BFF"/>
    <w:p w:rsidR="001D2C56" w:rsidRDefault="001D2C56"/>
    <w:sectPr w:rsidR="001D2C56" w:rsidSect="00B4125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A38"/>
    <w:multiLevelType w:val="hybridMultilevel"/>
    <w:tmpl w:val="6062074A"/>
    <w:lvl w:ilvl="0" w:tplc="BF0CE98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>
    <w:nsid w:val="42A60DE5"/>
    <w:multiLevelType w:val="hybridMultilevel"/>
    <w:tmpl w:val="48066E0C"/>
    <w:lvl w:ilvl="0" w:tplc="3FEE1446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2">
    <w:nsid w:val="5AD97542"/>
    <w:multiLevelType w:val="hybridMultilevel"/>
    <w:tmpl w:val="010805AA"/>
    <w:lvl w:ilvl="0" w:tplc="3998F3E4">
      <w:start w:val="4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681F2E28"/>
    <w:multiLevelType w:val="hybridMultilevel"/>
    <w:tmpl w:val="369682A8"/>
    <w:lvl w:ilvl="0" w:tplc="468E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387"/>
    <w:rsid w:val="000242D1"/>
    <w:rsid w:val="00026276"/>
    <w:rsid w:val="00057399"/>
    <w:rsid w:val="000711F5"/>
    <w:rsid w:val="00094632"/>
    <w:rsid w:val="00095221"/>
    <w:rsid w:val="000A1DB6"/>
    <w:rsid w:val="000F1527"/>
    <w:rsid w:val="00100699"/>
    <w:rsid w:val="00176FA9"/>
    <w:rsid w:val="001B35C8"/>
    <w:rsid w:val="001B45AF"/>
    <w:rsid w:val="001D2C56"/>
    <w:rsid w:val="001E4768"/>
    <w:rsid w:val="00215A34"/>
    <w:rsid w:val="00250931"/>
    <w:rsid w:val="002527AC"/>
    <w:rsid w:val="00263E15"/>
    <w:rsid w:val="002B2040"/>
    <w:rsid w:val="002D4F40"/>
    <w:rsid w:val="002D7307"/>
    <w:rsid w:val="002E1131"/>
    <w:rsid w:val="003017D2"/>
    <w:rsid w:val="003804DD"/>
    <w:rsid w:val="0039146B"/>
    <w:rsid w:val="003C09DD"/>
    <w:rsid w:val="00402E48"/>
    <w:rsid w:val="0045252A"/>
    <w:rsid w:val="004648CB"/>
    <w:rsid w:val="00471748"/>
    <w:rsid w:val="004825A0"/>
    <w:rsid w:val="004C04C8"/>
    <w:rsid w:val="004D6D7C"/>
    <w:rsid w:val="00502B1D"/>
    <w:rsid w:val="005313F7"/>
    <w:rsid w:val="005363F9"/>
    <w:rsid w:val="00542485"/>
    <w:rsid w:val="005D14F7"/>
    <w:rsid w:val="006054E1"/>
    <w:rsid w:val="00622D6C"/>
    <w:rsid w:val="00654F90"/>
    <w:rsid w:val="006A55FB"/>
    <w:rsid w:val="006C2781"/>
    <w:rsid w:val="00705F1E"/>
    <w:rsid w:val="00712152"/>
    <w:rsid w:val="00720B6D"/>
    <w:rsid w:val="00745439"/>
    <w:rsid w:val="00761F66"/>
    <w:rsid w:val="00786841"/>
    <w:rsid w:val="007A4713"/>
    <w:rsid w:val="007B1E23"/>
    <w:rsid w:val="007B5D95"/>
    <w:rsid w:val="0082188B"/>
    <w:rsid w:val="00822014"/>
    <w:rsid w:val="00845590"/>
    <w:rsid w:val="008523FD"/>
    <w:rsid w:val="00887B49"/>
    <w:rsid w:val="00902387"/>
    <w:rsid w:val="00910423"/>
    <w:rsid w:val="0092241D"/>
    <w:rsid w:val="00924F92"/>
    <w:rsid w:val="00956749"/>
    <w:rsid w:val="00967D6A"/>
    <w:rsid w:val="00990B88"/>
    <w:rsid w:val="009920B6"/>
    <w:rsid w:val="009C1381"/>
    <w:rsid w:val="009D421E"/>
    <w:rsid w:val="009E3AA9"/>
    <w:rsid w:val="009E5365"/>
    <w:rsid w:val="00A115DE"/>
    <w:rsid w:val="00A35CD6"/>
    <w:rsid w:val="00A75463"/>
    <w:rsid w:val="00A7553A"/>
    <w:rsid w:val="00A82E90"/>
    <w:rsid w:val="00A9345B"/>
    <w:rsid w:val="00AA4648"/>
    <w:rsid w:val="00AE0BFF"/>
    <w:rsid w:val="00AE30F3"/>
    <w:rsid w:val="00AF5E63"/>
    <w:rsid w:val="00B11C6D"/>
    <w:rsid w:val="00B4125A"/>
    <w:rsid w:val="00B616B2"/>
    <w:rsid w:val="00B66E41"/>
    <w:rsid w:val="00B76928"/>
    <w:rsid w:val="00BC11AC"/>
    <w:rsid w:val="00BD2168"/>
    <w:rsid w:val="00BD21C2"/>
    <w:rsid w:val="00BF4128"/>
    <w:rsid w:val="00C14570"/>
    <w:rsid w:val="00C3454B"/>
    <w:rsid w:val="00C40C9D"/>
    <w:rsid w:val="00C4491B"/>
    <w:rsid w:val="00C74531"/>
    <w:rsid w:val="00CC1DAB"/>
    <w:rsid w:val="00CC50F5"/>
    <w:rsid w:val="00CE19D2"/>
    <w:rsid w:val="00D22196"/>
    <w:rsid w:val="00D645FC"/>
    <w:rsid w:val="00D84660"/>
    <w:rsid w:val="00D8564B"/>
    <w:rsid w:val="00D97811"/>
    <w:rsid w:val="00DB36DE"/>
    <w:rsid w:val="00DB5A4F"/>
    <w:rsid w:val="00DD6EDA"/>
    <w:rsid w:val="00DF2498"/>
    <w:rsid w:val="00E5227D"/>
    <w:rsid w:val="00E950F7"/>
    <w:rsid w:val="00E96CDD"/>
    <w:rsid w:val="00EA4FF3"/>
    <w:rsid w:val="00EC79F6"/>
    <w:rsid w:val="00EF07CC"/>
    <w:rsid w:val="00EF3C91"/>
    <w:rsid w:val="00EF444A"/>
    <w:rsid w:val="00EF6D2B"/>
    <w:rsid w:val="00F15E1B"/>
    <w:rsid w:val="00F61651"/>
    <w:rsid w:val="00F6217C"/>
    <w:rsid w:val="00FA6D34"/>
    <w:rsid w:val="00FE65AF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8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C9D"/>
    <w:pPr>
      <w:ind w:left="720"/>
      <w:contextualSpacing/>
    </w:pPr>
  </w:style>
  <w:style w:type="paragraph" w:styleId="a6">
    <w:name w:val="Plain Text"/>
    <w:basedOn w:val="a"/>
    <w:link w:val="a7"/>
    <w:unhideWhenUsed/>
    <w:rsid w:val="004C04C8"/>
    <w:pPr>
      <w:autoSpaceDE w:val="0"/>
      <w:autoSpaceDN w:val="0"/>
    </w:pPr>
    <w:rPr>
      <w:rFonts w:ascii="Courier New" w:eastAsia="Times New Roman" w:hAnsi="Courier New"/>
    </w:rPr>
  </w:style>
  <w:style w:type="character" w:customStyle="1" w:styleId="a7">
    <w:name w:val="Текст Знак"/>
    <w:basedOn w:val="a0"/>
    <w:link w:val="a6"/>
    <w:rsid w:val="004C04C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B88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+bST2+nfuEyr1jI8cRpvKpRpHn4KNyRnYMrm9mT1Bnk=</DigestValue>
    </Reference>
    <Reference URI="#idOfficeObject" Type="http://www.w3.org/2000/09/xmldsig#Object">
      <DigestMethod Algorithm="urn:ietf:params:xml:ns:cpxmlsec:algorithms:gostr3411"/>
      <DigestValue>6yrDegUztXbJLLTuNPuSbfjDqk8xVKElTjRHaGHuiL0=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BlqUMNWoJaem15zsvNlm0a7BKjorHXopSveZuiOQc94=</DigestValue>
    </Reference>
  </SignedInfo>
  <SignatureValue>l56gSYV1D51IdfANZPj50peizbqsD5pATU52X0BxmRviZaE9xH8eg5Nfs0og+Lpu
OyYWklV3N73xcfwCVicPag==</SignatureValue>
  <KeyInfo>
    <X509Data>
      <X509Certificate>MIIJYDCCCQ+gAwIBAgIQGiDhWzC8xIDnEXjl4hnqPjAIBgYqhQMCAgMwggFAMR4w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dTegi14KbdpnNZQ94JWeTiyUecY=</DigestValue>
      </Reference>
      <Reference URI="/word/fontTable.xml?ContentType=application/vnd.openxmlformats-officedocument.wordprocessingml.fontTable+xml">
        <DigestMethod Algorithm="http://www.w3.org/2000/09/xmldsig#sha1"/>
        <DigestValue>qgcMx+29HTOcFmYnyaC4pvPtWJQ=</DigestValue>
      </Reference>
      <Reference URI="/word/numbering.xml?ContentType=application/vnd.openxmlformats-officedocument.wordprocessingml.numbering+xml">
        <DigestMethod Algorithm="http://www.w3.org/2000/09/xmldsig#sha1"/>
        <DigestValue>6UnpkVM+5+kszRqp9KHvyXe6Khg=</DigestValue>
      </Reference>
      <Reference URI="/word/settings.xml?ContentType=application/vnd.openxmlformats-officedocument.wordprocessingml.settings+xml">
        <DigestMethod Algorithm="http://www.w3.org/2000/09/xmldsig#sha1"/>
        <DigestValue>t6Azv1oq6ARAS6lzoZTVdFe65dk=</DigestValue>
      </Reference>
      <Reference URI="/word/styles.xml?ContentType=application/vnd.openxmlformats-officedocument.wordprocessingml.styles+xml">
        <DigestMethod Algorithm="http://www.w3.org/2000/09/xmldsig#sha1"/>
        <DigestValue>IgtWHQ2irNfqXbf2n8Efz/jJGYQ=</DigestValue>
      </Reference>
      <Reference URI="/word/stylesWithEffects.xml?ContentType=application/vnd.ms-word.stylesWithEffects+xml">
        <DigestMethod Algorithm="http://www.w3.org/2000/09/xmldsig#sha1"/>
        <DigestValue>iK10IkM/SRCWVqdt1gIc6ZTiBHA=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j3wyQnXQfXoZDgkVLYVttZVBUso=</DigestValue>
      </Reference>
    </Manifest>
    <SignatureProperties>
      <SignatureProperty Id="idSignatureTime" Target="#idPackageSignature">
        <mdssi:SignatureTime>
          <mdssi:Format>YYYY-MM-DDThh:mm:ssTZD</mdssi:Format>
          <mdssi:Value>2018-11-06T10:51:34Z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2018-11-06T10:51:34Z</xd:SigningTime>
          <xd:SigningCertificate>
            <xd:Cert>
              <xd:CertDigest>
                <DigestMethod Algorithm="http://www.w3.org/2000/09/xmldsig#sha1"/>
                <DigestValue>IV4g3WpQIO+e0zTEIrx11TpElTs=</DigestValue>
              </xd:CertDigest>
              <xd:IssuerSerial>
                <X509IssuerName>CN=ГУПКО ИЦ Регион-Курск, O=ГУПКО ИЦ Регион-Курск, STREET="ул. Горького, 65 А3, офис 7", L=г. Курск, S=46 Курская область, C=RU, ИНН организации=004632105502, ОГРН=1094632002850, E=uc@reg-kursk.ru</X509IssuerName>
                <X509SerialNumber>34730652156888024090688288288883206718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A58D-4F2F-4CE4-9036-903EAD36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7093</Words>
  <Characters>40432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2018-04-05T10:22:00Z</cp:lastPrinted>
  <dcterms:created xsi:type="dcterms:W3CDTF">2018-11-06T11:03:00Z</dcterms:created>
  <dcterms:modified xsi:type="dcterms:W3CDTF">2018-11-06T11:03:00Z</dcterms:modified>
</cp:coreProperties>
</file>